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D8" w:rsidRPr="00A77A95" w:rsidRDefault="00E23DD8" w:rsidP="00E23DD8">
      <w:pPr>
        <w:pStyle w:val="Standard"/>
        <w:jc w:val="both"/>
        <w:rPr>
          <w:rFonts w:hint="eastAsia"/>
        </w:rPr>
      </w:pPr>
      <w:r>
        <w:rPr>
          <w:rFonts w:eastAsia="Calibri" w:cs="Times New Roman"/>
          <w:b/>
        </w:rPr>
        <w:t xml:space="preserve">1. </w:t>
      </w:r>
      <w:r w:rsidRPr="00A77A95">
        <w:rPr>
          <w:rFonts w:eastAsia="Calibri" w:cs="Times New Roman"/>
        </w:rPr>
        <w:t xml:space="preserve">a. </w:t>
      </w:r>
      <w:r>
        <w:rPr>
          <w:rFonts w:eastAsia="Calibri" w:cs="Times New Roman"/>
        </w:rPr>
        <w:t>Nu există o ierarhizare a remediilor la care poate recurge cumpărătorul</w:t>
      </w:r>
      <w:r w:rsidR="00FC5AB0">
        <w:rPr>
          <w:rFonts w:eastAsia="Calibri" w:cs="Times New Roman"/>
        </w:rPr>
        <w:t>,</w:t>
      </w:r>
      <w:r>
        <w:rPr>
          <w:rFonts w:eastAsia="Calibri" w:cs="Times New Roman"/>
        </w:rPr>
        <w:t xml:space="preserve"> atunci când bunul cumpărat este afectat de vicii ascunse, fiind opțiunea sa dacă recurge la una sau alta dintre acestea. Viciile care justifică acțiunea estimatorie nu sunt mai putin grave decât cele care justifică acțiunea în rezoluțiunea contractului. Existența unui anumit prag al viciului declanșează obligația de garanție a vânzătorului, neexistând o ordine legală care ar impune cum</w:t>
      </w:r>
      <w:r w:rsidR="00FC5AB0">
        <w:rPr>
          <w:rFonts w:eastAsia="Calibri" w:cs="Times New Roman"/>
        </w:rPr>
        <w:t>p</w:t>
      </w:r>
      <w:r>
        <w:rPr>
          <w:rFonts w:eastAsia="Calibri" w:cs="Times New Roman"/>
        </w:rPr>
        <w:t>ărătorului vreo prioritate în alegerea remediilor;</w:t>
      </w:r>
    </w:p>
    <w:p w:rsidR="00E23DD8" w:rsidRPr="00CF54FC" w:rsidRDefault="00E23DD8" w:rsidP="00E23DD8">
      <w:pPr>
        <w:pStyle w:val="Standard"/>
        <w:jc w:val="both"/>
        <w:rPr>
          <w:rFonts w:hint="eastAsia"/>
        </w:rPr>
      </w:pPr>
      <w:r w:rsidRPr="00CF54FC">
        <w:rPr>
          <w:rFonts w:eastAsia="Calibri" w:cs="Times New Roman"/>
        </w:rPr>
        <w:t xml:space="preserve">b. </w:t>
      </w:r>
      <w:r>
        <w:rPr>
          <w:rFonts w:eastAsia="Calibri" w:cs="Times New Roman"/>
        </w:rPr>
        <w:t>Termenul de prescripție este același, de 3 ani în ambele ipoteze; doar momentul de la care curge acest termen este stabilit diferit: de la data producerii evicțiunii, respectiv data manifestării viciilor, dar nu ma</w:t>
      </w:r>
      <w:r w:rsidR="00EE1FF0">
        <w:rPr>
          <w:rFonts w:eastAsia="Calibri" w:cs="Times New Roman"/>
        </w:rPr>
        <w:t xml:space="preserve">i târziu de 1 an de la predare. Dacă cererea de rezoluțiune a contractului poate interveni oricât timp ar fi trecut de la încheierea contractului (dar nu mai mult de 3 ani de la data producerii evicțiunii), </w:t>
      </w:r>
    </w:p>
    <w:p w:rsidR="00E23DD8" w:rsidRPr="00CF54FC" w:rsidRDefault="00E23DD8" w:rsidP="00E23DD8">
      <w:pPr>
        <w:pStyle w:val="Standard"/>
        <w:jc w:val="both"/>
        <w:rPr>
          <w:rFonts w:hint="eastAsia"/>
        </w:rPr>
      </w:pPr>
      <w:r w:rsidRPr="00CF54FC">
        <w:rPr>
          <w:rFonts w:eastAsia="Calibri" w:cs="Times New Roman"/>
        </w:rPr>
        <w:t xml:space="preserve">c. </w:t>
      </w:r>
      <w:r>
        <w:rPr>
          <w:rFonts w:eastAsia="Calibri" w:cs="Times New Roman"/>
        </w:rPr>
        <w:t xml:space="preserve">Pretinderea daunelor interese este o opțiune pentru cumpărător, </w:t>
      </w:r>
      <w:r w:rsidR="00B6393F">
        <w:rPr>
          <w:rFonts w:eastAsia="Calibri" w:cs="Times New Roman"/>
        </w:rPr>
        <w:t xml:space="preserve">acesta </w:t>
      </w:r>
      <w:r>
        <w:rPr>
          <w:rFonts w:eastAsia="Calibri" w:cs="Times New Roman"/>
        </w:rPr>
        <w:t>nefiind obligat să le pretindă. Dacă sunt întrunite condițiile pentru rezoluțiunea contractului</w:t>
      </w:r>
      <w:r w:rsidR="00B6393F">
        <w:rPr>
          <w:rFonts w:eastAsia="Calibri" w:cs="Times New Roman"/>
        </w:rPr>
        <w:t>,</w:t>
      </w:r>
      <w:r>
        <w:rPr>
          <w:rFonts w:eastAsia="Calibri" w:cs="Times New Roman"/>
        </w:rPr>
        <w:t xml:space="preserve"> aceasta va putea fi pronunțată de </w:t>
      </w:r>
      <w:r w:rsidR="00B6393F">
        <w:rPr>
          <w:rFonts w:eastAsia="Calibri" w:cs="Times New Roman"/>
        </w:rPr>
        <w:t>i</w:t>
      </w:r>
      <w:r>
        <w:rPr>
          <w:rFonts w:eastAsia="Calibri" w:cs="Times New Roman"/>
        </w:rPr>
        <w:t xml:space="preserve">nstanță și fără </w:t>
      </w:r>
      <w:r w:rsidR="00B6393F">
        <w:rPr>
          <w:rFonts w:eastAsia="Calibri" w:cs="Times New Roman"/>
        </w:rPr>
        <w:t xml:space="preserve">să existe </w:t>
      </w:r>
      <w:r>
        <w:rPr>
          <w:rFonts w:eastAsia="Calibri" w:cs="Times New Roman"/>
        </w:rPr>
        <w:t xml:space="preserve">o solicitare a cumpărătorului </w:t>
      </w:r>
      <w:r w:rsidR="00B6393F">
        <w:rPr>
          <w:rFonts w:eastAsia="Calibri" w:cs="Times New Roman"/>
        </w:rPr>
        <w:t xml:space="preserve">pentru </w:t>
      </w:r>
      <w:r>
        <w:rPr>
          <w:rFonts w:eastAsia="Calibri" w:cs="Times New Roman"/>
        </w:rPr>
        <w:t>acoperirea prejudiciului produs de bunul afectat de vicii ascunse;</w:t>
      </w:r>
    </w:p>
    <w:p w:rsidR="00E23DD8" w:rsidRPr="00A77A95" w:rsidRDefault="00E23DD8" w:rsidP="00B6393F">
      <w:pPr>
        <w:pStyle w:val="Standard"/>
        <w:jc w:val="both"/>
        <w:rPr>
          <w:rFonts w:hint="eastAsia"/>
        </w:rPr>
      </w:pPr>
      <w:r w:rsidRPr="00CF54FC">
        <w:rPr>
          <w:rFonts w:eastAsia="Calibri" w:cs="Times New Roman"/>
        </w:rPr>
        <w:t xml:space="preserve">d. </w:t>
      </w:r>
      <w:r>
        <w:t xml:space="preserve">Condițiile de promovare </w:t>
      </w:r>
      <w:r w:rsidR="002B336F">
        <w:t xml:space="preserve">ale acțiunii </w:t>
      </w:r>
      <w:r w:rsidR="00B6393F">
        <w:t xml:space="preserve">în rezoluțiune </w:t>
      </w:r>
      <w:r>
        <w:t>sunt diferite: se cere ca neexecutarea obligației contractuale să fie imputabilă debitorului, conform dreptului comun,</w:t>
      </w:r>
      <w:r w:rsidR="002B336F">
        <w:t xml:space="preserve"> în timp ce </w:t>
      </w:r>
      <w:r>
        <w:t xml:space="preserve">obligația de garanție </w:t>
      </w:r>
      <w:r w:rsidR="002B336F">
        <w:t xml:space="preserve">contra viciilor ascunse fiind una obiectivă, </w:t>
      </w:r>
      <w:r w:rsidR="00192279">
        <w:t xml:space="preserve">acțiunea în rezoluțiune </w:t>
      </w:r>
      <w:r w:rsidR="002B336F">
        <w:t xml:space="preserve">va putea fi promovată </w:t>
      </w:r>
      <w:r>
        <w:t>independent de atitu</w:t>
      </w:r>
      <w:r w:rsidR="002B336F">
        <w:t>dinea subiectivă a vânzătorului.</w:t>
      </w:r>
      <w:r>
        <w:t xml:space="preserve"> </w:t>
      </w:r>
      <w:r w:rsidR="002B336F">
        <w:t>Nici regimul juridic nu este unul identic, dacă viciile nu se manifestă într-un an de la data predării, nu va mai putea fi pretinsă rezoluțiune</w:t>
      </w:r>
      <w:r w:rsidR="00192279">
        <w:t xml:space="preserve">a </w:t>
      </w:r>
      <w:r w:rsidR="002B336F">
        <w:t>contractului,</w:t>
      </w:r>
      <w:r w:rsidR="00192279">
        <w:t xml:space="preserve"> în timp ce </w:t>
      </w:r>
      <w:r w:rsidR="002B336F">
        <w:t>.</w:t>
      </w:r>
    </w:p>
    <w:p w:rsidR="00B6393F" w:rsidRDefault="00B6393F" w:rsidP="00FC5AB0">
      <w:pPr>
        <w:jc w:val="both"/>
        <w:rPr>
          <w:rFonts w:cs="Times New Roman"/>
          <w:b/>
        </w:rPr>
      </w:pPr>
    </w:p>
    <w:p w:rsidR="00FC5AB0" w:rsidRPr="00CF54FC" w:rsidRDefault="00FC5AB0" w:rsidP="00FC5AB0">
      <w:pPr>
        <w:jc w:val="both"/>
        <w:rPr>
          <w:rFonts w:hint="eastAsia"/>
        </w:rPr>
      </w:pPr>
      <w:r>
        <w:rPr>
          <w:rFonts w:cs="Times New Roman"/>
          <w:b/>
        </w:rPr>
        <w:t xml:space="preserve">2. </w:t>
      </w:r>
      <w:r w:rsidRPr="00CF54FC">
        <w:rPr>
          <w:rFonts w:cs="Times New Roman"/>
        </w:rPr>
        <w:t xml:space="preserve">a. </w:t>
      </w:r>
      <w:r>
        <w:rPr>
          <w:rFonts w:cs="Times New Roman"/>
        </w:rPr>
        <w:t xml:space="preserve">Convenția de arvună fiind una </w:t>
      </w:r>
      <w:r w:rsidRPr="00C25F18">
        <w:rPr>
          <w:rFonts w:cs="Times New Roman"/>
          <w:b/>
        </w:rPr>
        <w:t>reală</w:t>
      </w:r>
      <w:r>
        <w:rPr>
          <w:rFonts w:cs="Times New Roman"/>
        </w:rPr>
        <w:t xml:space="preserve">, suma de bani trebuie achitată la momentul încheierii convenției, iar nu la momentul exercitării opțiunii de dezicere. </w:t>
      </w:r>
    </w:p>
    <w:p w:rsidR="00FC5AB0" w:rsidRPr="00CF54FC" w:rsidRDefault="00FC5AB0" w:rsidP="00FC5AB0">
      <w:pPr>
        <w:jc w:val="both"/>
        <w:rPr>
          <w:rFonts w:hint="eastAsia"/>
        </w:rPr>
      </w:pPr>
      <w:r w:rsidRPr="00CF54FC">
        <w:rPr>
          <w:rFonts w:cs="Times New Roman"/>
        </w:rPr>
        <w:t xml:space="preserve">b. </w:t>
      </w:r>
      <w:r>
        <w:rPr>
          <w:rFonts w:cs="Times New Roman"/>
        </w:rPr>
        <w:t>Din moment ce arvuna permite cumpărătorului să se dezică de contract este evident că suma achitată nu îndeplinește vreun rol de garanție a executării obligațiilor contractuale ale cumpărătorului;</w:t>
      </w:r>
    </w:p>
    <w:p w:rsidR="00FC5AB0" w:rsidRPr="00CF54FC" w:rsidRDefault="00FC5AB0" w:rsidP="00FC5AB0">
      <w:pPr>
        <w:jc w:val="both"/>
        <w:rPr>
          <w:rFonts w:hint="eastAsia"/>
        </w:rPr>
      </w:pPr>
      <w:r w:rsidRPr="00CF54FC">
        <w:rPr>
          <w:rFonts w:cs="Times New Roman"/>
        </w:rPr>
        <w:t xml:space="preserve">c. </w:t>
      </w:r>
      <w:r>
        <w:rPr>
          <w:rFonts w:cs="Times New Roman"/>
        </w:rPr>
        <w:t xml:space="preserve">Clauza de arvună cu rol de dezicere nu este o cauză penală, diferențele dintre ele fiind majore, atât din perspectiva constituirii lor, cât și a regimului lor juridic. Clauza penală este consensuală, în timp ce cea de arvună este una reală, una are ca finalitate executarea obligațiilor contractuale, cealaltă aneantizarea lor, una este supusă cenzurii instanțelor de judecată, cealaltă nu etc. </w:t>
      </w:r>
    </w:p>
    <w:p w:rsidR="00E24279" w:rsidRPr="00FC5AB0" w:rsidRDefault="00FC5AB0" w:rsidP="00FC5AB0">
      <w:pPr>
        <w:jc w:val="both"/>
        <w:rPr>
          <w:rFonts w:cs="Times New Roman"/>
        </w:rPr>
      </w:pPr>
      <w:r w:rsidRPr="00CF54FC">
        <w:rPr>
          <w:rFonts w:cs="Times New Roman"/>
        </w:rPr>
        <w:t xml:space="preserve">d. </w:t>
      </w:r>
      <w:r>
        <w:rPr>
          <w:rFonts w:cs="Times New Roman"/>
        </w:rPr>
        <w:t>Într-adevăr, cumpărătorul poate renunța la beneficiul clauzei de dezicere, fie în mod expres, printr-o declarație formulată în acest sens, fie în mod tacit, lăsând să treacă intervalul de timp în care putea să-și exercite opțiunea (pe care însă nu a exercitat-o în mod expres);</w:t>
      </w:r>
    </w:p>
    <w:sectPr w:rsidR="00E24279" w:rsidRPr="00FC5AB0" w:rsidSect="00E2427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DisplayPageBoundaries/>
  <w:defaultTabStop w:val="720"/>
  <w:characterSpacingControl w:val="doNotCompress"/>
  <w:compat/>
  <w:rsids>
    <w:rsidRoot w:val="00E23DD8"/>
    <w:rsid w:val="00000BEC"/>
    <w:rsid w:val="00001698"/>
    <w:rsid w:val="000025CB"/>
    <w:rsid w:val="00002DFE"/>
    <w:rsid w:val="00003328"/>
    <w:rsid w:val="00005D1B"/>
    <w:rsid w:val="00006EC7"/>
    <w:rsid w:val="00007081"/>
    <w:rsid w:val="00007C67"/>
    <w:rsid w:val="00010579"/>
    <w:rsid w:val="00010F4F"/>
    <w:rsid w:val="00011A0E"/>
    <w:rsid w:val="00011A21"/>
    <w:rsid w:val="000133E0"/>
    <w:rsid w:val="00013704"/>
    <w:rsid w:val="00013857"/>
    <w:rsid w:val="00013D1B"/>
    <w:rsid w:val="000147AC"/>
    <w:rsid w:val="00014BF3"/>
    <w:rsid w:val="00014F2A"/>
    <w:rsid w:val="0001691F"/>
    <w:rsid w:val="000178F1"/>
    <w:rsid w:val="00017F46"/>
    <w:rsid w:val="0002050C"/>
    <w:rsid w:val="000218AD"/>
    <w:rsid w:val="00021C11"/>
    <w:rsid w:val="00021CC0"/>
    <w:rsid w:val="0002205A"/>
    <w:rsid w:val="0002348D"/>
    <w:rsid w:val="00023D63"/>
    <w:rsid w:val="00023DE6"/>
    <w:rsid w:val="00027466"/>
    <w:rsid w:val="00031A3A"/>
    <w:rsid w:val="00034E89"/>
    <w:rsid w:val="00035821"/>
    <w:rsid w:val="000360D4"/>
    <w:rsid w:val="00036F66"/>
    <w:rsid w:val="0003774A"/>
    <w:rsid w:val="00037E23"/>
    <w:rsid w:val="00040327"/>
    <w:rsid w:val="00041577"/>
    <w:rsid w:val="00042211"/>
    <w:rsid w:val="000424F2"/>
    <w:rsid w:val="00042BFB"/>
    <w:rsid w:val="00042F18"/>
    <w:rsid w:val="0004470B"/>
    <w:rsid w:val="00044E8E"/>
    <w:rsid w:val="00044F9A"/>
    <w:rsid w:val="00046381"/>
    <w:rsid w:val="00051957"/>
    <w:rsid w:val="00052AEE"/>
    <w:rsid w:val="00052E53"/>
    <w:rsid w:val="00053453"/>
    <w:rsid w:val="000546FE"/>
    <w:rsid w:val="00054EB6"/>
    <w:rsid w:val="00054F52"/>
    <w:rsid w:val="00055993"/>
    <w:rsid w:val="00055A6A"/>
    <w:rsid w:val="000570FD"/>
    <w:rsid w:val="00057A5E"/>
    <w:rsid w:val="00060895"/>
    <w:rsid w:val="00062366"/>
    <w:rsid w:val="00062953"/>
    <w:rsid w:val="00064D5A"/>
    <w:rsid w:val="00064ED7"/>
    <w:rsid w:val="00066E95"/>
    <w:rsid w:val="000677BE"/>
    <w:rsid w:val="000701B1"/>
    <w:rsid w:val="00070701"/>
    <w:rsid w:val="00070DDE"/>
    <w:rsid w:val="000715E1"/>
    <w:rsid w:val="0007249C"/>
    <w:rsid w:val="00072673"/>
    <w:rsid w:val="0007285B"/>
    <w:rsid w:val="00073377"/>
    <w:rsid w:val="000737C8"/>
    <w:rsid w:val="00073C5F"/>
    <w:rsid w:val="00073C82"/>
    <w:rsid w:val="00073C84"/>
    <w:rsid w:val="0007456A"/>
    <w:rsid w:val="00076462"/>
    <w:rsid w:val="000764BD"/>
    <w:rsid w:val="00077A46"/>
    <w:rsid w:val="00077F4D"/>
    <w:rsid w:val="00080448"/>
    <w:rsid w:val="00080FB3"/>
    <w:rsid w:val="0008182F"/>
    <w:rsid w:val="00081A35"/>
    <w:rsid w:val="00083E17"/>
    <w:rsid w:val="00085469"/>
    <w:rsid w:val="00085876"/>
    <w:rsid w:val="000862C4"/>
    <w:rsid w:val="00090479"/>
    <w:rsid w:val="00090735"/>
    <w:rsid w:val="00090960"/>
    <w:rsid w:val="00093195"/>
    <w:rsid w:val="0009390B"/>
    <w:rsid w:val="000940FD"/>
    <w:rsid w:val="000946EC"/>
    <w:rsid w:val="00094BF4"/>
    <w:rsid w:val="00095007"/>
    <w:rsid w:val="000957B6"/>
    <w:rsid w:val="000957F7"/>
    <w:rsid w:val="000962AE"/>
    <w:rsid w:val="00097403"/>
    <w:rsid w:val="000A00FF"/>
    <w:rsid w:val="000A076E"/>
    <w:rsid w:val="000A1013"/>
    <w:rsid w:val="000A2204"/>
    <w:rsid w:val="000A2FA2"/>
    <w:rsid w:val="000A32FD"/>
    <w:rsid w:val="000A536D"/>
    <w:rsid w:val="000A5E91"/>
    <w:rsid w:val="000A6F11"/>
    <w:rsid w:val="000A7425"/>
    <w:rsid w:val="000A7D1B"/>
    <w:rsid w:val="000B35DF"/>
    <w:rsid w:val="000B3826"/>
    <w:rsid w:val="000B3E85"/>
    <w:rsid w:val="000B6B0A"/>
    <w:rsid w:val="000B6D89"/>
    <w:rsid w:val="000C1849"/>
    <w:rsid w:val="000C1999"/>
    <w:rsid w:val="000C1E32"/>
    <w:rsid w:val="000C211A"/>
    <w:rsid w:val="000C3500"/>
    <w:rsid w:val="000C3BF0"/>
    <w:rsid w:val="000C4981"/>
    <w:rsid w:val="000C5BBF"/>
    <w:rsid w:val="000C6457"/>
    <w:rsid w:val="000C67FE"/>
    <w:rsid w:val="000D1C13"/>
    <w:rsid w:val="000D5348"/>
    <w:rsid w:val="000D5E72"/>
    <w:rsid w:val="000D6029"/>
    <w:rsid w:val="000D63EA"/>
    <w:rsid w:val="000D6451"/>
    <w:rsid w:val="000D67E5"/>
    <w:rsid w:val="000E0AA0"/>
    <w:rsid w:val="000E0BED"/>
    <w:rsid w:val="000E152C"/>
    <w:rsid w:val="000E1CE7"/>
    <w:rsid w:val="000E28DE"/>
    <w:rsid w:val="000E30B4"/>
    <w:rsid w:val="000E40CC"/>
    <w:rsid w:val="000E528C"/>
    <w:rsid w:val="000E5333"/>
    <w:rsid w:val="000E5D4D"/>
    <w:rsid w:val="000E665E"/>
    <w:rsid w:val="000E713B"/>
    <w:rsid w:val="000E792A"/>
    <w:rsid w:val="000F0F6E"/>
    <w:rsid w:val="000F1735"/>
    <w:rsid w:val="000F1B93"/>
    <w:rsid w:val="000F2AED"/>
    <w:rsid w:val="000F2E61"/>
    <w:rsid w:val="000F2E7C"/>
    <w:rsid w:val="000F3D86"/>
    <w:rsid w:val="000F58B8"/>
    <w:rsid w:val="000F5E81"/>
    <w:rsid w:val="000F63BA"/>
    <w:rsid w:val="000F649C"/>
    <w:rsid w:val="000F7206"/>
    <w:rsid w:val="0010183A"/>
    <w:rsid w:val="001019D6"/>
    <w:rsid w:val="00101CFF"/>
    <w:rsid w:val="0010299C"/>
    <w:rsid w:val="0010361E"/>
    <w:rsid w:val="00105E67"/>
    <w:rsid w:val="00105E88"/>
    <w:rsid w:val="001070C2"/>
    <w:rsid w:val="001076A8"/>
    <w:rsid w:val="0011048A"/>
    <w:rsid w:val="0011115B"/>
    <w:rsid w:val="00111582"/>
    <w:rsid w:val="0011164C"/>
    <w:rsid w:val="00111717"/>
    <w:rsid w:val="00111B04"/>
    <w:rsid w:val="0011297D"/>
    <w:rsid w:val="00112A3D"/>
    <w:rsid w:val="00113744"/>
    <w:rsid w:val="00114A92"/>
    <w:rsid w:val="00114EF4"/>
    <w:rsid w:val="00115444"/>
    <w:rsid w:val="001157CB"/>
    <w:rsid w:val="00117CD4"/>
    <w:rsid w:val="00117F5A"/>
    <w:rsid w:val="00122EEF"/>
    <w:rsid w:val="001233BD"/>
    <w:rsid w:val="00123DA4"/>
    <w:rsid w:val="00124151"/>
    <w:rsid w:val="00125147"/>
    <w:rsid w:val="0012520D"/>
    <w:rsid w:val="001264BB"/>
    <w:rsid w:val="001272CE"/>
    <w:rsid w:val="0013100D"/>
    <w:rsid w:val="00131704"/>
    <w:rsid w:val="00131F04"/>
    <w:rsid w:val="00133B1C"/>
    <w:rsid w:val="0013433C"/>
    <w:rsid w:val="00134B88"/>
    <w:rsid w:val="00134C16"/>
    <w:rsid w:val="00135318"/>
    <w:rsid w:val="0013627A"/>
    <w:rsid w:val="001366AB"/>
    <w:rsid w:val="00137023"/>
    <w:rsid w:val="00137CDA"/>
    <w:rsid w:val="00137E31"/>
    <w:rsid w:val="00141074"/>
    <w:rsid w:val="001420C7"/>
    <w:rsid w:val="001421D7"/>
    <w:rsid w:val="00142467"/>
    <w:rsid w:val="00142823"/>
    <w:rsid w:val="00143CAC"/>
    <w:rsid w:val="00143E50"/>
    <w:rsid w:val="001440A3"/>
    <w:rsid w:val="00144222"/>
    <w:rsid w:val="00144E4A"/>
    <w:rsid w:val="001453AC"/>
    <w:rsid w:val="00146937"/>
    <w:rsid w:val="00146C5E"/>
    <w:rsid w:val="001479BF"/>
    <w:rsid w:val="001507EB"/>
    <w:rsid w:val="00150DED"/>
    <w:rsid w:val="00151DFA"/>
    <w:rsid w:val="00151F4C"/>
    <w:rsid w:val="0015356A"/>
    <w:rsid w:val="0015470F"/>
    <w:rsid w:val="00154A11"/>
    <w:rsid w:val="00154F8E"/>
    <w:rsid w:val="00156BCB"/>
    <w:rsid w:val="00156F55"/>
    <w:rsid w:val="00157B96"/>
    <w:rsid w:val="00160AE3"/>
    <w:rsid w:val="00160B43"/>
    <w:rsid w:val="00163D5C"/>
    <w:rsid w:val="00164B91"/>
    <w:rsid w:val="00164ED8"/>
    <w:rsid w:val="00165FE5"/>
    <w:rsid w:val="00170EEB"/>
    <w:rsid w:val="00171169"/>
    <w:rsid w:val="0017119C"/>
    <w:rsid w:val="00171D94"/>
    <w:rsid w:val="001726B5"/>
    <w:rsid w:val="00172A0A"/>
    <w:rsid w:val="00173042"/>
    <w:rsid w:val="00175584"/>
    <w:rsid w:val="00175D6B"/>
    <w:rsid w:val="001765A7"/>
    <w:rsid w:val="001773DF"/>
    <w:rsid w:val="001807F8"/>
    <w:rsid w:val="001809FB"/>
    <w:rsid w:val="00182FDB"/>
    <w:rsid w:val="001836C5"/>
    <w:rsid w:val="001846E1"/>
    <w:rsid w:val="00185CA8"/>
    <w:rsid w:val="00185D64"/>
    <w:rsid w:val="001862BF"/>
    <w:rsid w:val="00187AFE"/>
    <w:rsid w:val="001902BE"/>
    <w:rsid w:val="00190C24"/>
    <w:rsid w:val="0019186A"/>
    <w:rsid w:val="00192279"/>
    <w:rsid w:val="00192B0B"/>
    <w:rsid w:val="0019350D"/>
    <w:rsid w:val="00193FA2"/>
    <w:rsid w:val="00194863"/>
    <w:rsid w:val="00194C5D"/>
    <w:rsid w:val="001955C1"/>
    <w:rsid w:val="00196D2A"/>
    <w:rsid w:val="00196DC2"/>
    <w:rsid w:val="001A000F"/>
    <w:rsid w:val="001A0E28"/>
    <w:rsid w:val="001A1271"/>
    <w:rsid w:val="001A1EFA"/>
    <w:rsid w:val="001A3861"/>
    <w:rsid w:val="001A4FE5"/>
    <w:rsid w:val="001A5D84"/>
    <w:rsid w:val="001A5FAA"/>
    <w:rsid w:val="001A7940"/>
    <w:rsid w:val="001A7D1D"/>
    <w:rsid w:val="001B051B"/>
    <w:rsid w:val="001B16BC"/>
    <w:rsid w:val="001B22FF"/>
    <w:rsid w:val="001B34A4"/>
    <w:rsid w:val="001B3A48"/>
    <w:rsid w:val="001B3CC4"/>
    <w:rsid w:val="001B51E0"/>
    <w:rsid w:val="001B6084"/>
    <w:rsid w:val="001B66BB"/>
    <w:rsid w:val="001B6E72"/>
    <w:rsid w:val="001B72D4"/>
    <w:rsid w:val="001C1593"/>
    <w:rsid w:val="001C2FBE"/>
    <w:rsid w:val="001C3499"/>
    <w:rsid w:val="001C39DA"/>
    <w:rsid w:val="001C43A2"/>
    <w:rsid w:val="001C6944"/>
    <w:rsid w:val="001C77AE"/>
    <w:rsid w:val="001C7DA8"/>
    <w:rsid w:val="001D0BF1"/>
    <w:rsid w:val="001D1043"/>
    <w:rsid w:val="001D2165"/>
    <w:rsid w:val="001D5E74"/>
    <w:rsid w:val="001D6462"/>
    <w:rsid w:val="001D690F"/>
    <w:rsid w:val="001D6B66"/>
    <w:rsid w:val="001D6FAD"/>
    <w:rsid w:val="001D787D"/>
    <w:rsid w:val="001D7C65"/>
    <w:rsid w:val="001D7D53"/>
    <w:rsid w:val="001E0427"/>
    <w:rsid w:val="001E1FF6"/>
    <w:rsid w:val="001E352A"/>
    <w:rsid w:val="001E359E"/>
    <w:rsid w:val="001E3A01"/>
    <w:rsid w:val="001E57CB"/>
    <w:rsid w:val="001E5C43"/>
    <w:rsid w:val="001E60F6"/>
    <w:rsid w:val="001F0BAE"/>
    <w:rsid w:val="001F1EB5"/>
    <w:rsid w:val="001F3328"/>
    <w:rsid w:val="001F35AE"/>
    <w:rsid w:val="001F36AD"/>
    <w:rsid w:val="001F42FF"/>
    <w:rsid w:val="001F4A19"/>
    <w:rsid w:val="001F4FA8"/>
    <w:rsid w:val="001F5533"/>
    <w:rsid w:val="001F5712"/>
    <w:rsid w:val="001F5798"/>
    <w:rsid w:val="001F5CE4"/>
    <w:rsid w:val="001F6E9E"/>
    <w:rsid w:val="001F7123"/>
    <w:rsid w:val="001F7156"/>
    <w:rsid w:val="0020003F"/>
    <w:rsid w:val="0020043D"/>
    <w:rsid w:val="002004C2"/>
    <w:rsid w:val="002035DF"/>
    <w:rsid w:val="00203C63"/>
    <w:rsid w:val="00205F5E"/>
    <w:rsid w:val="00206703"/>
    <w:rsid w:val="00207DFB"/>
    <w:rsid w:val="00207E67"/>
    <w:rsid w:val="00207FD5"/>
    <w:rsid w:val="0021063A"/>
    <w:rsid w:val="00212247"/>
    <w:rsid w:val="002149AA"/>
    <w:rsid w:val="00215671"/>
    <w:rsid w:val="00215EA3"/>
    <w:rsid w:val="0021641E"/>
    <w:rsid w:val="002165B5"/>
    <w:rsid w:val="00220BB0"/>
    <w:rsid w:val="002216F7"/>
    <w:rsid w:val="0022258A"/>
    <w:rsid w:val="00222892"/>
    <w:rsid w:val="00222B6D"/>
    <w:rsid w:val="002230FD"/>
    <w:rsid w:val="002231FA"/>
    <w:rsid w:val="00223745"/>
    <w:rsid w:val="00223CA0"/>
    <w:rsid w:val="00224504"/>
    <w:rsid w:val="00224852"/>
    <w:rsid w:val="00225A80"/>
    <w:rsid w:val="00225E8C"/>
    <w:rsid w:val="00227399"/>
    <w:rsid w:val="00227D24"/>
    <w:rsid w:val="002308D4"/>
    <w:rsid w:val="00230A6D"/>
    <w:rsid w:val="00231B43"/>
    <w:rsid w:val="002321BB"/>
    <w:rsid w:val="00233856"/>
    <w:rsid w:val="00234183"/>
    <w:rsid w:val="002347AA"/>
    <w:rsid w:val="00234B42"/>
    <w:rsid w:val="00234D42"/>
    <w:rsid w:val="00234EF7"/>
    <w:rsid w:val="002356FD"/>
    <w:rsid w:val="00236997"/>
    <w:rsid w:val="00236C70"/>
    <w:rsid w:val="00237F02"/>
    <w:rsid w:val="00240184"/>
    <w:rsid w:val="002418C5"/>
    <w:rsid w:val="002423F9"/>
    <w:rsid w:val="00244204"/>
    <w:rsid w:val="0024467D"/>
    <w:rsid w:val="00244A26"/>
    <w:rsid w:val="00244DAF"/>
    <w:rsid w:val="00246268"/>
    <w:rsid w:val="00246337"/>
    <w:rsid w:val="00247CC2"/>
    <w:rsid w:val="002509CE"/>
    <w:rsid w:val="00250FAE"/>
    <w:rsid w:val="0025152E"/>
    <w:rsid w:val="00253211"/>
    <w:rsid w:val="00253ABF"/>
    <w:rsid w:val="00255DF9"/>
    <w:rsid w:val="00256BFA"/>
    <w:rsid w:val="00260193"/>
    <w:rsid w:val="002613A6"/>
    <w:rsid w:val="002615C2"/>
    <w:rsid w:val="00261CF6"/>
    <w:rsid w:val="00262AAC"/>
    <w:rsid w:val="0026307F"/>
    <w:rsid w:val="00263B4D"/>
    <w:rsid w:val="00264970"/>
    <w:rsid w:val="00266900"/>
    <w:rsid w:val="00267125"/>
    <w:rsid w:val="00267AF4"/>
    <w:rsid w:val="00270098"/>
    <w:rsid w:val="00270143"/>
    <w:rsid w:val="00270997"/>
    <w:rsid w:val="00270DA3"/>
    <w:rsid w:val="00272C52"/>
    <w:rsid w:val="002738F2"/>
    <w:rsid w:val="0027500E"/>
    <w:rsid w:val="002764EC"/>
    <w:rsid w:val="002770F2"/>
    <w:rsid w:val="00277500"/>
    <w:rsid w:val="002776DD"/>
    <w:rsid w:val="00277923"/>
    <w:rsid w:val="00280F07"/>
    <w:rsid w:val="002819FF"/>
    <w:rsid w:val="00281E25"/>
    <w:rsid w:val="00282C99"/>
    <w:rsid w:val="002838CE"/>
    <w:rsid w:val="00284B64"/>
    <w:rsid w:val="00284FFA"/>
    <w:rsid w:val="00285017"/>
    <w:rsid w:val="00285BDB"/>
    <w:rsid w:val="00286FB2"/>
    <w:rsid w:val="00287333"/>
    <w:rsid w:val="002906BE"/>
    <w:rsid w:val="00290728"/>
    <w:rsid w:val="002919C8"/>
    <w:rsid w:val="00293256"/>
    <w:rsid w:val="00293B71"/>
    <w:rsid w:val="00295337"/>
    <w:rsid w:val="00295D66"/>
    <w:rsid w:val="002960A9"/>
    <w:rsid w:val="0029713C"/>
    <w:rsid w:val="00297521"/>
    <w:rsid w:val="00297D1B"/>
    <w:rsid w:val="002A0555"/>
    <w:rsid w:val="002A09A0"/>
    <w:rsid w:val="002A1448"/>
    <w:rsid w:val="002A1982"/>
    <w:rsid w:val="002A1C5B"/>
    <w:rsid w:val="002A24B7"/>
    <w:rsid w:val="002A3755"/>
    <w:rsid w:val="002A3A18"/>
    <w:rsid w:val="002A47FE"/>
    <w:rsid w:val="002A7667"/>
    <w:rsid w:val="002A7CCC"/>
    <w:rsid w:val="002B01CB"/>
    <w:rsid w:val="002B062B"/>
    <w:rsid w:val="002B0C7C"/>
    <w:rsid w:val="002B1C10"/>
    <w:rsid w:val="002B1E49"/>
    <w:rsid w:val="002B2406"/>
    <w:rsid w:val="002B2448"/>
    <w:rsid w:val="002B2785"/>
    <w:rsid w:val="002B336F"/>
    <w:rsid w:val="002B46DA"/>
    <w:rsid w:val="002B47AC"/>
    <w:rsid w:val="002B5F23"/>
    <w:rsid w:val="002B7445"/>
    <w:rsid w:val="002C032D"/>
    <w:rsid w:val="002C0CF8"/>
    <w:rsid w:val="002C0F71"/>
    <w:rsid w:val="002C102C"/>
    <w:rsid w:val="002C1993"/>
    <w:rsid w:val="002C295A"/>
    <w:rsid w:val="002C33FC"/>
    <w:rsid w:val="002C3789"/>
    <w:rsid w:val="002C3BC7"/>
    <w:rsid w:val="002C5100"/>
    <w:rsid w:val="002C5640"/>
    <w:rsid w:val="002C68B6"/>
    <w:rsid w:val="002C7078"/>
    <w:rsid w:val="002C7950"/>
    <w:rsid w:val="002C7D61"/>
    <w:rsid w:val="002D03E5"/>
    <w:rsid w:val="002D1B94"/>
    <w:rsid w:val="002D2BE6"/>
    <w:rsid w:val="002D32D2"/>
    <w:rsid w:val="002D4C88"/>
    <w:rsid w:val="002D7E51"/>
    <w:rsid w:val="002E0933"/>
    <w:rsid w:val="002E11C2"/>
    <w:rsid w:val="002E1A55"/>
    <w:rsid w:val="002E2C8D"/>
    <w:rsid w:val="002E2DB4"/>
    <w:rsid w:val="002E3504"/>
    <w:rsid w:val="002E4D1A"/>
    <w:rsid w:val="002E61F4"/>
    <w:rsid w:val="002E6A85"/>
    <w:rsid w:val="002F11D6"/>
    <w:rsid w:val="002F2088"/>
    <w:rsid w:val="002F3B54"/>
    <w:rsid w:val="002F6366"/>
    <w:rsid w:val="002F7F42"/>
    <w:rsid w:val="00300201"/>
    <w:rsid w:val="0030110D"/>
    <w:rsid w:val="00301C02"/>
    <w:rsid w:val="003023F7"/>
    <w:rsid w:val="00302844"/>
    <w:rsid w:val="0030311D"/>
    <w:rsid w:val="0030336D"/>
    <w:rsid w:val="003057EF"/>
    <w:rsid w:val="00305AAC"/>
    <w:rsid w:val="00305DDA"/>
    <w:rsid w:val="00306AB0"/>
    <w:rsid w:val="00306C6D"/>
    <w:rsid w:val="00310449"/>
    <w:rsid w:val="00310CE0"/>
    <w:rsid w:val="003119EC"/>
    <w:rsid w:val="00312E4C"/>
    <w:rsid w:val="003148E1"/>
    <w:rsid w:val="00316E8C"/>
    <w:rsid w:val="00317A5F"/>
    <w:rsid w:val="0032002D"/>
    <w:rsid w:val="00322339"/>
    <w:rsid w:val="00323B48"/>
    <w:rsid w:val="00324241"/>
    <w:rsid w:val="003248DA"/>
    <w:rsid w:val="00325877"/>
    <w:rsid w:val="00325AE3"/>
    <w:rsid w:val="00327732"/>
    <w:rsid w:val="00330847"/>
    <w:rsid w:val="00331769"/>
    <w:rsid w:val="003328D9"/>
    <w:rsid w:val="00332AB3"/>
    <w:rsid w:val="00332E54"/>
    <w:rsid w:val="00332FCE"/>
    <w:rsid w:val="00333623"/>
    <w:rsid w:val="0033385B"/>
    <w:rsid w:val="003347F9"/>
    <w:rsid w:val="00334858"/>
    <w:rsid w:val="00334A12"/>
    <w:rsid w:val="00334F1F"/>
    <w:rsid w:val="00337408"/>
    <w:rsid w:val="00337C12"/>
    <w:rsid w:val="00340627"/>
    <w:rsid w:val="00341618"/>
    <w:rsid w:val="00341A8E"/>
    <w:rsid w:val="00342979"/>
    <w:rsid w:val="00342A12"/>
    <w:rsid w:val="00343353"/>
    <w:rsid w:val="003435C6"/>
    <w:rsid w:val="003443EB"/>
    <w:rsid w:val="00344473"/>
    <w:rsid w:val="00345184"/>
    <w:rsid w:val="003457C8"/>
    <w:rsid w:val="003471AA"/>
    <w:rsid w:val="00352684"/>
    <w:rsid w:val="003526BC"/>
    <w:rsid w:val="00352846"/>
    <w:rsid w:val="00353CFE"/>
    <w:rsid w:val="00353D32"/>
    <w:rsid w:val="00356715"/>
    <w:rsid w:val="00356896"/>
    <w:rsid w:val="00360066"/>
    <w:rsid w:val="00361134"/>
    <w:rsid w:val="00361D48"/>
    <w:rsid w:val="003622BF"/>
    <w:rsid w:val="00362BA7"/>
    <w:rsid w:val="00362F13"/>
    <w:rsid w:val="00363FC3"/>
    <w:rsid w:val="00364CF9"/>
    <w:rsid w:val="003655C4"/>
    <w:rsid w:val="003665FD"/>
    <w:rsid w:val="00366A54"/>
    <w:rsid w:val="00366C54"/>
    <w:rsid w:val="003671E4"/>
    <w:rsid w:val="00367314"/>
    <w:rsid w:val="00371596"/>
    <w:rsid w:val="00371CA3"/>
    <w:rsid w:val="00372060"/>
    <w:rsid w:val="00372276"/>
    <w:rsid w:val="0037278F"/>
    <w:rsid w:val="00373DF5"/>
    <w:rsid w:val="0037491D"/>
    <w:rsid w:val="00375268"/>
    <w:rsid w:val="00375332"/>
    <w:rsid w:val="0037651E"/>
    <w:rsid w:val="00380A6E"/>
    <w:rsid w:val="00381971"/>
    <w:rsid w:val="00381B29"/>
    <w:rsid w:val="003824FD"/>
    <w:rsid w:val="00383CA5"/>
    <w:rsid w:val="0038436A"/>
    <w:rsid w:val="003874B9"/>
    <w:rsid w:val="003874EE"/>
    <w:rsid w:val="003929F6"/>
    <w:rsid w:val="00393FA5"/>
    <w:rsid w:val="00395412"/>
    <w:rsid w:val="003A060B"/>
    <w:rsid w:val="003A2785"/>
    <w:rsid w:val="003A29CC"/>
    <w:rsid w:val="003A3012"/>
    <w:rsid w:val="003A35A9"/>
    <w:rsid w:val="003A3A30"/>
    <w:rsid w:val="003A4342"/>
    <w:rsid w:val="003A4B25"/>
    <w:rsid w:val="003A6033"/>
    <w:rsid w:val="003A70B0"/>
    <w:rsid w:val="003A750A"/>
    <w:rsid w:val="003B0CE0"/>
    <w:rsid w:val="003B1BD7"/>
    <w:rsid w:val="003B2A72"/>
    <w:rsid w:val="003B2DE9"/>
    <w:rsid w:val="003B2DF4"/>
    <w:rsid w:val="003B34CC"/>
    <w:rsid w:val="003B45B8"/>
    <w:rsid w:val="003B5CE0"/>
    <w:rsid w:val="003B679B"/>
    <w:rsid w:val="003B68F7"/>
    <w:rsid w:val="003B6DB0"/>
    <w:rsid w:val="003B753D"/>
    <w:rsid w:val="003C0C20"/>
    <w:rsid w:val="003C0DA0"/>
    <w:rsid w:val="003C3453"/>
    <w:rsid w:val="003C3485"/>
    <w:rsid w:val="003C5592"/>
    <w:rsid w:val="003C5EAB"/>
    <w:rsid w:val="003C64EF"/>
    <w:rsid w:val="003C6BA4"/>
    <w:rsid w:val="003C73EB"/>
    <w:rsid w:val="003D0D12"/>
    <w:rsid w:val="003D0D18"/>
    <w:rsid w:val="003D147D"/>
    <w:rsid w:val="003D1B6E"/>
    <w:rsid w:val="003D31E7"/>
    <w:rsid w:val="003D4F9C"/>
    <w:rsid w:val="003D5403"/>
    <w:rsid w:val="003D5AFA"/>
    <w:rsid w:val="003D5CD7"/>
    <w:rsid w:val="003D7BCA"/>
    <w:rsid w:val="003E0B53"/>
    <w:rsid w:val="003E0BAB"/>
    <w:rsid w:val="003E1274"/>
    <w:rsid w:val="003E14BC"/>
    <w:rsid w:val="003E2C57"/>
    <w:rsid w:val="003E31C4"/>
    <w:rsid w:val="003E3BA3"/>
    <w:rsid w:val="003E3E16"/>
    <w:rsid w:val="003E410B"/>
    <w:rsid w:val="003E4173"/>
    <w:rsid w:val="003E4E7D"/>
    <w:rsid w:val="003E5AE1"/>
    <w:rsid w:val="003E5DF4"/>
    <w:rsid w:val="003E6E49"/>
    <w:rsid w:val="003E73E7"/>
    <w:rsid w:val="003E7F10"/>
    <w:rsid w:val="003F114D"/>
    <w:rsid w:val="003F1BBE"/>
    <w:rsid w:val="003F28B9"/>
    <w:rsid w:val="003F311C"/>
    <w:rsid w:val="003F397B"/>
    <w:rsid w:val="003F48B2"/>
    <w:rsid w:val="003F53FC"/>
    <w:rsid w:val="003F60C1"/>
    <w:rsid w:val="003F6965"/>
    <w:rsid w:val="003F7BFC"/>
    <w:rsid w:val="0040060C"/>
    <w:rsid w:val="00400BFC"/>
    <w:rsid w:val="00400EB3"/>
    <w:rsid w:val="0040156B"/>
    <w:rsid w:val="00401A12"/>
    <w:rsid w:val="00401DC8"/>
    <w:rsid w:val="0040250F"/>
    <w:rsid w:val="00403469"/>
    <w:rsid w:val="00403D76"/>
    <w:rsid w:val="004045BB"/>
    <w:rsid w:val="004045DE"/>
    <w:rsid w:val="0040635F"/>
    <w:rsid w:val="0040637B"/>
    <w:rsid w:val="00406658"/>
    <w:rsid w:val="00406855"/>
    <w:rsid w:val="00406B7D"/>
    <w:rsid w:val="00407356"/>
    <w:rsid w:val="00407752"/>
    <w:rsid w:val="004108C6"/>
    <w:rsid w:val="00412A18"/>
    <w:rsid w:val="00414B05"/>
    <w:rsid w:val="0041505E"/>
    <w:rsid w:val="004156D6"/>
    <w:rsid w:val="00415746"/>
    <w:rsid w:val="00415876"/>
    <w:rsid w:val="00415A43"/>
    <w:rsid w:val="0041615A"/>
    <w:rsid w:val="004162B4"/>
    <w:rsid w:val="00416A61"/>
    <w:rsid w:val="00420048"/>
    <w:rsid w:val="004200E6"/>
    <w:rsid w:val="004211AA"/>
    <w:rsid w:val="0042199D"/>
    <w:rsid w:val="00423307"/>
    <w:rsid w:val="00424639"/>
    <w:rsid w:val="00424DC3"/>
    <w:rsid w:val="004302ED"/>
    <w:rsid w:val="00430FE9"/>
    <w:rsid w:val="00431EC2"/>
    <w:rsid w:val="004324F9"/>
    <w:rsid w:val="004334DE"/>
    <w:rsid w:val="00434C09"/>
    <w:rsid w:val="00434FBB"/>
    <w:rsid w:val="0043554D"/>
    <w:rsid w:val="00435A4F"/>
    <w:rsid w:val="004366CD"/>
    <w:rsid w:val="0043694D"/>
    <w:rsid w:val="00440199"/>
    <w:rsid w:val="00440A67"/>
    <w:rsid w:val="004417D8"/>
    <w:rsid w:val="00441EEF"/>
    <w:rsid w:val="004426F3"/>
    <w:rsid w:val="00443B3F"/>
    <w:rsid w:val="00443F75"/>
    <w:rsid w:val="00445CE5"/>
    <w:rsid w:val="004463AB"/>
    <w:rsid w:val="00446D7C"/>
    <w:rsid w:val="0044712F"/>
    <w:rsid w:val="00447DCD"/>
    <w:rsid w:val="00450998"/>
    <w:rsid w:val="00450DB3"/>
    <w:rsid w:val="00451B23"/>
    <w:rsid w:val="00451F7E"/>
    <w:rsid w:val="00453EB6"/>
    <w:rsid w:val="0045520D"/>
    <w:rsid w:val="004554BB"/>
    <w:rsid w:val="00455BC5"/>
    <w:rsid w:val="00455EBA"/>
    <w:rsid w:val="004560BB"/>
    <w:rsid w:val="0045646D"/>
    <w:rsid w:val="0045688B"/>
    <w:rsid w:val="00456F6C"/>
    <w:rsid w:val="0045763C"/>
    <w:rsid w:val="00461372"/>
    <w:rsid w:val="004617DA"/>
    <w:rsid w:val="00461B76"/>
    <w:rsid w:val="00463197"/>
    <w:rsid w:val="00463469"/>
    <w:rsid w:val="00463D2C"/>
    <w:rsid w:val="00464F54"/>
    <w:rsid w:val="00465BA8"/>
    <w:rsid w:val="00465C35"/>
    <w:rsid w:val="00466DC3"/>
    <w:rsid w:val="004679CA"/>
    <w:rsid w:val="004727D9"/>
    <w:rsid w:val="00473101"/>
    <w:rsid w:val="004778EA"/>
    <w:rsid w:val="00477BBA"/>
    <w:rsid w:val="00477FDE"/>
    <w:rsid w:val="004804BA"/>
    <w:rsid w:val="004831F2"/>
    <w:rsid w:val="00484069"/>
    <w:rsid w:val="00487B42"/>
    <w:rsid w:val="0049165F"/>
    <w:rsid w:val="00491A6D"/>
    <w:rsid w:val="00491DF9"/>
    <w:rsid w:val="00492B6E"/>
    <w:rsid w:val="004936C7"/>
    <w:rsid w:val="0049394E"/>
    <w:rsid w:val="00494F36"/>
    <w:rsid w:val="00495430"/>
    <w:rsid w:val="004957EA"/>
    <w:rsid w:val="004968EB"/>
    <w:rsid w:val="00497A71"/>
    <w:rsid w:val="004A2B7B"/>
    <w:rsid w:val="004A4DBB"/>
    <w:rsid w:val="004A6468"/>
    <w:rsid w:val="004B0723"/>
    <w:rsid w:val="004B0ABC"/>
    <w:rsid w:val="004B1F10"/>
    <w:rsid w:val="004B3447"/>
    <w:rsid w:val="004B3716"/>
    <w:rsid w:val="004B3E6F"/>
    <w:rsid w:val="004B428D"/>
    <w:rsid w:val="004B5E70"/>
    <w:rsid w:val="004B6B5C"/>
    <w:rsid w:val="004B6B96"/>
    <w:rsid w:val="004B6DB5"/>
    <w:rsid w:val="004B7592"/>
    <w:rsid w:val="004B78A5"/>
    <w:rsid w:val="004C057B"/>
    <w:rsid w:val="004C06D3"/>
    <w:rsid w:val="004C0820"/>
    <w:rsid w:val="004C084A"/>
    <w:rsid w:val="004C0959"/>
    <w:rsid w:val="004C1760"/>
    <w:rsid w:val="004C2FC8"/>
    <w:rsid w:val="004C3518"/>
    <w:rsid w:val="004C396D"/>
    <w:rsid w:val="004C4960"/>
    <w:rsid w:val="004C4DA8"/>
    <w:rsid w:val="004C5B91"/>
    <w:rsid w:val="004C64E0"/>
    <w:rsid w:val="004C6B8F"/>
    <w:rsid w:val="004C6D4D"/>
    <w:rsid w:val="004C6EFB"/>
    <w:rsid w:val="004D074B"/>
    <w:rsid w:val="004D23F1"/>
    <w:rsid w:val="004D2B28"/>
    <w:rsid w:val="004D323B"/>
    <w:rsid w:val="004D3F2A"/>
    <w:rsid w:val="004D49C1"/>
    <w:rsid w:val="004E0627"/>
    <w:rsid w:val="004E0EDB"/>
    <w:rsid w:val="004E1FB5"/>
    <w:rsid w:val="004E20A0"/>
    <w:rsid w:val="004E3EC9"/>
    <w:rsid w:val="004E4D89"/>
    <w:rsid w:val="004F1AB7"/>
    <w:rsid w:val="004F3C65"/>
    <w:rsid w:val="004F59D9"/>
    <w:rsid w:val="004F5A62"/>
    <w:rsid w:val="004F60D7"/>
    <w:rsid w:val="004F6762"/>
    <w:rsid w:val="004F69DF"/>
    <w:rsid w:val="005002D9"/>
    <w:rsid w:val="00501B9C"/>
    <w:rsid w:val="005035E8"/>
    <w:rsid w:val="005040A9"/>
    <w:rsid w:val="00504E0A"/>
    <w:rsid w:val="00506CAE"/>
    <w:rsid w:val="00506D35"/>
    <w:rsid w:val="00510908"/>
    <w:rsid w:val="0051105D"/>
    <w:rsid w:val="00511364"/>
    <w:rsid w:val="00511A0A"/>
    <w:rsid w:val="00512865"/>
    <w:rsid w:val="0051293B"/>
    <w:rsid w:val="005129BC"/>
    <w:rsid w:val="005132E9"/>
    <w:rsid w:val="00513649"/>
    <w:rsid w:val="00513702"/>
    <w:rsid w:val="005137BD"/>
    <w:rsid w:val="00514C68"/>
    <w:rsid w:val="0051762B"/>
    <w:rsid w:val="0051769A"/>
    <w:rsid w:val="0052618E"/>
    <w:rsid w:val="00526F78"/>
    <w:rsid w:val="00527060"/>
    <w:rsid w:val="0053079D"/>
    <w:rsid w:val="005309CB"/>
    <w:rsid w:val="00530B91"/>
    <w:rsid w:val="00530EFD"/>
    <w:rsid w:val="0053173A"/>
    <w:rsid w:val="00531A35"/>
    <w:rsid w:val="00531A53"/>
    <w:rsid w:val="00532C28"/>
    <w:rsid w:val="005335D1"/>
    <w:rsid w:val="00533C96"/>
    <w:rsid w:val="0053653D"/>
    <w:rsid w:val="005365C2"/>
    <w:rsid w:val="005368F7"/>
    <w:rsid w:val="0053766A"/>
    <w:rsid w:val="00537E68"/>
    <w:rsid w:val="00540964"/>
    <w:rsid w:val="00543671"/>
    <w:rsid w:val="005436C3"/>
    <w:rsid w:val="00543991"/>
    <w:rsid w:val="00543E74"/>
    <w:rsid w:val="0054586E"/>
    <w:rsid w:val="00546226"/>
    <w:rsid w:val="00547834"/>
    <w:rsid w:val="00550FA7"/>
    <w:rsid w:val="0055301E"/>
    <w:rsid w:val="005534A5"/>
    <w:rsid w:val="005538C0"/>
    <w:rsid w:val="00554139"/>
    <w:rsid w:val="00554282"/>
    <w:rsid w:val="00555982"/>
    <w:rsid w:val="00555AA7"/>
    <w:rsid w:val="00555F39"/>
    <w:rsid w:val="0056171E"/>
    <w:rsid w:val="0056213C"/>
    <w:rsid w:val="00564570"/>
    <w:rsid w:val="00565362"/>
    <w:rsid w:val="0056596F"/>
    <w:rsid w:val="00567B76"/>
    <w:rsid w:val="005706BF"/>
    <w:rsid w:val="00570A83"/>
    <w:rsid w:val="00570D5E"/>
    <w:rsid w:val="00572370"/>
    <w:rsid w:val="00572F30"/>
    <w:rsid w:val="0057328D"/>
    <w:rsid w:val="00573767"/>
    <w:rsid w:val="00573995"/>
    <w:rsid w:val="00574C6D"/>
    <w:rsid w:val="0057662A"/>
    <w:rsid w:val="00576FE4"/>
    <w:rsid w:val="005777E8"/>
    <w:rsid w:val="00577ECC"/>
    <w:rsid w:val="00581E1B"/>
    <w:rsid w:val="005822E6"/>
    <w:rsid w:val="005829B6"/>
    <w:rsid w:val="005843E3"/>
    <w:rsid w:val="00584F45"/>
    <w:rsid w:val="005855A8"/>
    <w:rsid w:val="00586D73"/>
    <w:rsid w:val="00586D8D"/>
    <w:rsid w:val="00587810"/>
    <w:rsid w:val="00587D80"/>
    <w:rsid w:val="00591916"/>
    <w:rsid w:val="00594BC3"/>
    <w:rsid w:val="00595561"/>
    <w:rsid w:val="00597AD7"/>
    <w:rsid w:val="00597E53"/>
    <w:rsid w:val="005A0301"/>
    <w:rsid w:val="005A030F"/>
    <w:rsid w:val="005A3858"/>
    <w:rsid w:val="005A3B67"/>
    <w:rsid w:val="005A49ED"/>
    <w:rsid w:val="005A54C9"/>
    <w:rsid w:val="005A64FF"/>
    <w:rsid w:val="005A6F1D"/>
    <w:rsid w:val="005A78D8"/>
    <w:rsid w:val="005B048D"/>
    <w:rsid w:val="005B049C"/>
    <w:rsid w:val="005B05D2"/>
    <w:rsid w:val="005B0D24"/>
    <w:rsid w:val="005B1140"/>
    <w:rsid w:val="005B11B1"/>
    <w:rsid w:val="005B2A2B"/>
    <w:rsid w:val="005B437C"/>
    <w:rsid w:val="005B476E"/>
    <w:rsid w:val="005B48C4"/>
    <w:rsid w:val="005B4B5C"/>
    <w:rsid w:val="005B56CE"/>
    <w:rsid w:val="005C043E"/>
    <w:rsid w:val="005C09F7"/>
    <w:rsid w:val="005C17D4"/>
    <w:rsid w:val="005C4166"/>
    <w:rsid w:val="005C4E3E"/>
    <w:rsid w:val="005C4FD1"/>
    <w:rsid w:val="005C5517"/>
    <w:rsid w:val="005C5FF1"/>
    <w:rsid w:val="005C795E"/>
    <w:rsid w:val="005C7C2B"/>
    <w:rsid w:val="005D07A9"/>
    <w:rsid w:val="005D13FB"/>
    <w:rsid w:val="005D1BDD"/>
    <w:rsid w:val="005D2022"/>
    <w:rsid w:val="005D230D"/>
    <w:rsid w:val="005D2B00"/>
    <w:rsid w:val="005D3BA6"/>
    <w:rsid w:val="005D51EF"/>
    <w:rsid w:val="005D53B7"/>
    <w:rsid w:val="005D6918"/>
    <w:rsid w:val="005D7522"/>
    <w:rsid w:val="005E10B1"/>
    <w:rsid w:val="005E12B6"/>
    <w:rsid w:val="005E1451"/>
    <w:rsid w:val="005E20CB"/>
    <w:rsid w:val="005E2E2B"/>
    <w:rsid w:val="005E3556"/>
    <w:rsid w:val="005E3EE9"/>
    <w:rsid w:val="005E7933"/>
    <w:rsid w:val="005F0F73"/>
    <w:rsid w:val="005F18E2"/>
    <w:rsid w:val="005F1A56"/>
    <w:rsid w:val="005F2CE2"/>
    <w:rsid w:val="005F402F"/>
    <w:rsid w:val="005F46BE"/>
    <w:rsid w:val="005F490F"/>
    <w:rsid w:val="005F57AD"/>
    <w:rsid w:val="005F6FD6"/>
    <w:rsid w:val="005F7542"/>
    <w:rsid w:val="00601429"/>
    <w:rsid w:val="00602423"/>
    <w:rsid w:val="006025C4"/>
    <w:rsid w:val="00603A64"/>
    <w:rsid w:val="006046D0"/>
    <w:rsid w:val="006066E0"/>
    <w:rsid w:val="00606D03"/>
    <w:rsid w:val="00607639"/>
    <w:rsid w:val="0061010E"/>
    <w:rsid w:val="00611D7E"/>
    <w:rsid w:val="0061283C"/>
    <w:rsid w:val="0061508C"/>
    <w:rsid w:val="006154F2"/>
    <w:rsid w:val="006164B3"/>
    <w:rsid w:val="00616EFF"/>
    <w:rsid w:val="00620020"/>
    <w:rsid w:val="00621254"/>
    <w:rsid w:val="006213B7"/>
    <w:rsid w:val="006216E3"/>
    <w:rsid w:val="00622E59"/>
    <w:rsid w:val="0062367C"/>
    <w:rsid w:val="0062433E"/>
    <w:rsid w:val="006243A9"/>
    <w:rsid w:val="0062512B"/>
    <w:rsid w:val="00630F75"/>
    <w:rsid w:val="00631432"/>
    <w:rsid w:val="00633976"/>
    <w:rsid w:val="006367B9"/>
    <w:rsid w:val="00636830"/>
    <w:rsid w:val="00636D70"/>
    <w:rsid w:val="00637981"/>
    <w:rsid w:val="00640765"/>
    <w:rsid w:val="00640AE0"/>
    <w:rsid w:val="006417AA"/>
    <w:rsid w:val="00641E7B"/>
    <w:rsid w:val="00642ED7"/>
    <w:rsid w:val="006433AA"/>
    <w:rsid w:val="00644572"/>
    <w:rsid w:val="00644936"/>
    <w:rsid w:val="0064586B"/>
    <w:rsid w:val="00645D41"/>
    <w:rsid w:val="00646A13"/>
    <w:rsid w:val="0064707C"/>
    <w:rsid w:val="006479AD"/>
    <w:rsid w:val="006513A6"/>
    <w:rsid w:val="00652BEB"/>
    <w:rsid w:val="00653B7D"/>
    <w:rsid w:val="006540A1"/>
    <w:rsid w:val="006571C4"/>
    <w:rsid w:val="006571F6"/>
    <w:rsid w:val="0065727E"/>
    <w:rsid w:val="00660426"/>
    <w:rsid w:val="00661DA9"/>
    <w:rsid w:val="00661EAE"/>
    <w:rsid w:val="00662FF8"/>
    <w:rsid w:val="00663727"/>
    <w:rsid w:val="006645F0"/>
    <w:rsid w:val="0066518D"/>
    <w:rsid w:val="00665DE6"/>
    <w:rsid w:val="00665EA6"/>
    <w:rsid w:val="0066602B"/>
    <w:rsid w:val="00666F63"/>
    <w:rsid w:val="006676CA"/>
    <w:rsid w:val="00667B74"/>
    <w:rsid w:val="00667C1F"/>
    <w:rsid w:val="0067080F"/>
    <w:rsid w:val="00670BB0"/>
    <w:rsid w:val="00670D9A"/>
    <w:rsid w:val="00670FD4"/>
    <w:rsid w:val="006720C0"/>
    <w:rsid w:val="0067487D"/>
    <w:rsid w:val="00674CE6"/>
    <w:rsid w:val="00675048"/>
    <w:rsid w:val="00680435"/>
    <w:rsid w:val="00680B1A"/>
    <w:rsid w:val="00680CFB"/>
    <w:rsid w:val="00681686"/>
    <w:rsid w:val="00681827"/>
    <w:rsid w:val="00682DDC"/>
    <w:rsid w:val="0068346C"/>
    <w:rsid w:val="00683B84"/>
    <w:rsid w:val="00690BC9"/>
    <w:rsid w:val="006930C0"/>
    <w:rsid w:val="00693569"/>
    <w:rsid w:val="00693C7D"/>
    <w:rsid w:val="00694D46"/>
    <w:rsid w:val="00696C5C"/>
    <w:rsid w:val="006A0566"/>
    <w:rsid w:val="006A23B3"/>
    <w:rsid w:val="006A334D"/>
    <w:rsid w:val="006A35DB"/>
    <w:rsid w:val="006A419B"/>
    <w:rsid w:val="006A4943"/>
    <w:rsid w:val="006A4B04"/>
    <w:rsid w:val="006A51BA"/>
    <w:rsid w:val="006A6118"/>
    <w:rsid w:val="006A7467"/>
    <w:rsid w:val="006B03C9"/>
    <w:rsid w:val="006B0BD9"/>
    <w:rsid w:val="006B0D35"/>
    <w:rsid w:val="006B0EC4"/>
    <w:rsid w:val="006B1DEF"/>
    <w:rsid w:val="006B247E"/>
    <w:rsid w:val="006B3AFE"/>
    <w:rsid w:val="006B3B6A"/>
    <w:rsid w:val="006B65B6"/>
    <w:rsid w:val="006B76A5"/>
    <w:rsid w:val="006B7E36"/>
    <w:rsid w:val="006C11C0"/>
    <w:rsid w:val="006C2CEA"/>
    <w:rsid w:val="006C4435"/>
    <w:rsid w:val="006C6518"/>
    <w:rsid w:val="006C6556"/>
    <w:rsid w:val="006C677A"/>
    <w:rsid w:val="006D1495"/>
    <w:rsid w:val="006D16C1"/>
    <w:rsid w:val="006D1B37"/>
    <w:rsid w:val="006D2E16"/>
    <w:rsid w:val="006D32D1"/>
    <w:rsid w:val="006D4AA1"/>
    <w:rsid w:val="006D4AB9"/>
    <w:rsid w:val="006D7443"/>
    <w:rsid w:val="006D7F39"/>
    <w:rsid w:val="006E01C2"/>
    <w:rsid w:val="006E0587"/>
    <w:rsid w:val="006E0786"/>
    <w:rsid w:val="006E07C3"/>
    <w:rsid w:val="006E1D87"/>
    <w:rsid w:val="006E2670"/>
    <w:rsid w:val="006E2BD4"/>
    <w:rsid w:val="006E315B"/>
    <w:rsid w:val="006E3305"/>
    <w:rsid w:val="006E39F9"/>
    <w:rsid w:val="006E48F2"/>
    <w:rsid w:val="006F04E0"/>
    <w:rsid w:val="006F088E"/>
    <w:rsid w:val="006F130A"/>
    <w:rsid w:val="006F2EEA"/>
    <w:rsid w:val="006F3D4F"/>
    <w:rsid w:val="006F62A7"/>
    <w:rsid w:val="006F7107"/>
    <w:rsid w:val="006F7610"/>
    <w:rsid w:val="006F7C26"/>
    <w:rsid w:val="006F7D5B"/>
    <w:rsid w:val="0070185F"/>
    <w:rsid w:val="0070219E"/>
    <w:rsid w:val="00702556"/>
    <w:rsid w:val="007032BD"/>
    <w:rsid w:val="00703A47"/>
    <w:rsid w:val="007045B1"/>
    <w:rsid w:val="00705419"/>
    <w:rsid w:val="007070A1"/>
    <w:rsid w:val="00710169"/>
    <w:rsid w:val="00710986"/>
    <w:rsid w:val="00710A34"/>
    <w:rsid w:val="00712025"/>
    <w:rsid w:val="0071400B"/>
    <w:rsid w:val="00715A0F"/>
    <w:rsid w:val="00717441"/>
    <w:rsid w:val="00720254"/>
    <w:rsid w:val="00720F7A"/>
    <w:rsid w:val="0072103B"/>
    <w:rsid w:val="00722722"/>
    <w:rsid w:val="00724E9E"/>
    <w:rsid w:val="0072640B"/>
    <w:rsid w:val="0072723B"/>
    <w:rsid w:val="007273B4"/>
    <w:rsid w:val="007277CF"/>
    <w:rsid w:val="0073029A"/>
    <w:rsid w:val="007359AC"/>
    <w:rsid w:val="0073712B"/>
    <w:rsid w:val="00740054"/>
    <w:rsid w:val="00740140"/>
    <w:rsid w:val="007406B3"/>
    <w:rsid w:val="0074087E"/>
    <w:rsid w:val="007408E2"/>
    <w:rsid w:val="00741008"/>
    <w:rsid w:val="00743853"/>
    <w:rsid w:val="00743FB6"/>
    <w:rsid w:val="00744AC6"/>
    <w:rsid w:val="00745C87"/>
    <w:rsid w:val="00746D18"/>
    <w:rsid w:val="00747F8D"/>
    <w:rsid w:val="00751B6A"/>
    <w:rsid w:val="0075221B"/>
    <w:rsid w:val="00753437"/>
    <w:rsid w:val="0075350C"/>
    <w:rsid w:val="007537B1"/>
    <w:rsid w:val="00755C36"/>
    <w:rsid w:val="0075634A"/>
    <w:rsid w:val="00762F91"/>
    <w:rsid w:val="00763B7D"/>
    <w:rsid w:val="00763CA4"/>
    <w:rsid w:val="00763EEE"/>
    <w:rsid w:val="00764B7B"/>
    <w:rsid w:val="00764E08"/>
    <w:rsid w:val="007678AC"/>
    <w:rsid w:val="007678FD"/>
    <w:rsid w:val="00767934"/>
    <w:rsid w:val="00767DAB"/>
    <w:rsid w:val="00770376"/>
    <w:rsid w:val="00770BAE"/>
    <w:rsid w:val="00770D5B"/>
    <w:rsid w:val="007716BB"/>
    <w:rsid w:val="007726E9"/>
    <w:rsid w:val="00772975"/>
    <w:rsid w:val="00772AEE"/>
    <w:rsid w:val="00773385"/>
    <w:rsid w:val="00774600"/>
    <w:rsid w:val="0077572A"/>
    <w:rsid w:val="00775B09"/>
    <w:rsid w:val="00775D24"/>
    <w:rsid w:val="00776F9C"/>
    <w:rsid w:val="007771B1"/>
    <w:rsid w:val="00777A30"/>
    <w:rsid w:val="00780419"/>
    <w:rsid w:val="007835DA"/>
    <w:rsid w:val="00783947"/>
    <w:rsid w:val="00785344"/>
    <w:rsid w:val="0078665F"/>
    <w:rsid w:val="00786A15"/>
    <w:rsid w:val="007905D5"/>
    <w:rsid w:val="00790919"/>
    <w:rsid w:val="007911A4"/>
    <w:rsid w:val="007939C1"/>
    <w:rsid w:val="00794A7D"/>
    <w:rsid w:val="00794FDC"/>
    <w:rsid w:val="00796C9D"/>
    <w:rsid w:val="0079711C"/>
    <w:rsid w:val="00797D70"/>
    <w:rsid w:val="007A1C85"/>
    <w:rsid w:val="007A2B78"/>
    <w:rsid w:val="007A2BC1"/>
    <w:rsid w:val="007A32D7"/>
    <w:rsid w:val="007A37E9"/>
    <w:rsid w:val="007A4B30"/>
    <w:rsid w:val="007A558E"/>
    <w:rsid w:val="007A5D33"/>
    <w:rsid w:val="007A6A2E"/>
    <w:rsid w:val="007A730B"/>
    <w:rsid w:val="007B1B65"/>
    <w:rsid w:val="007B1F1A"/>
    <w:rsid w:val="007B3897"/>
    <w:rsid w:val="007B4724"/>
    <w:rsid w:val="007B4B2F"/>
    <w:rsid w:val="007B4D4E"/>
    <w:rsid w:val="007B5948"/>
    <w:rsid w:val="007B6231"/>
    <w:rsid w:val="007B7E4F"/>
    <w:rsid w:val="007B7FF3"/>
    <w:rsid w:val="007C095E"/>
    <w:rsid w:val="007C0B0F"/>
    <w:rsid w:val="007C0E6E"/>
    <w:rsid w:val="007C174B"/>
    <w:rsid w:val="007C1C78"/>
    <w:rsid w:val="007C2270"/>
    <w:rsid w:val="007C2AE6"/>
    <w:rsid w:val="007C2CFD"/>
    <w:rsid w:val="007C3090"/>
    <w:rsid w:val="007C5B15"/>
    <w:rsid w:val="007C5D04"/>
    <w:rsid w:val="007D00D7"/>
    <w:rsid w:val="007D0C4D"/>
    <w:rsid w:val="007D2C32"/>
    <w:rsid w:val="007D37E0"/>
    <w:rsid w:val="007D3AB7"/>
    <w:rsid w:val="007D3B26"/>
    <w:rsid w:val="007D53F5"/>
    <w:rsid w:val="007D69E8"/>
    <w:rsid w:val="007D74A5"/>
    <w:rsid w:val="007D7814"/>
    <w:rsid w:val="007E077D"/>
    <w:rsid w:val="007E086B"/>
    <w:rsid w:val="007E087F"/>
    <w:rsid w:val="007E0F55"/>
    <w:rsid w:val="007E29AC"/>
    <w:rsid w:val="007E50C9"/>
    <w:rsid w:val="007E639B"/>
    <w:rsid w:val="007E6B8A"/>
    <w:rsid w:val="007E710E"/>
    <w:rsid w:val="007F150D"/>
    <w:rsid w:val="007F25A0"/>
    <w:rsid w:val="007F3225"/>
    <w:rsid w:val="007F3603"/>
    <w:rsid w:val="007F5207"/>
    <w:rsid w:val="007F54B6"/>
    <w:rsid w:val="007F62BF"/>
    <w:rsid w:val="00800830"/>
    <w:rsid w:val="00800F1E"/>
    <w:rsid w:val="00801F34"/>
    <w:rsid w:val="008024CF"/>
    <w:rsid w:val="00802736"/>
    <w:rsid w:val="00802B85"/>
    <w:rsid w:val="008034DD"/>
    <w:rsid w:val="008038AC"/>
    <w:rsid w:val="00803C4F"/>
    <w:rsid w:val="00803CF9"/>
    <w:rsid w:val="0080569F"/>
    <w:rsid w:val="0081066E"/>
    <w:rsid w:val="00811AB3"/>
    <w:rsid w:val="008125D8"/>
    <w:rsid w:val="008126C6"/>
    <w:rsid w:val="00814268"/>
    <w:rsid w:val="00814677"/>
    <w:rsid w:val="00814F52"/>
    <w:rsid w:val="00815BB7"/>
    <w:rsid w:val="00815BEE"/>
    <w:rsid w:val="00816DDD"/>
    <w:rsid w:val="00820AA9"/>
    <w:rsid w:val="00822A18"/>
    <w:rsid w:val="008235D1"/>
    <w:rsid w:val="008246C7"/>
    <w:rsid w:val="0082533F"/>
    <w:rsid w:val="0082572F"/>
    <w:rsid w:val="00825E43"/>
    <w:rsid w:val="00827858"/>
    <w:rsid w:val="0083103A"/>
    <w:rsid w:val="008364D4"/>
    <w:rsid w:val="00836A2B"/>
    <w:rsid w:val="00836BFF"/>
    <w:rsid w:val="00840F60"/>
    <w:rsid w:val="00841BFF"/>
    <w:rsid w:val="00841CA7"/>
    <w:rsid w:val="0084359F"/>
    <w:rsid w:val="0084362B"/>
    <w:rsid w:val="0084592B"/>
    <w:rsid w:val="008502B9"/>
    <w:rsid w:val="0085054B"/>
    <w:rsid w:val="008510F7"/>
    <w:rsid w:val="008512D4"/>
    <w:rsid w:val="00851BBD"/>
    <w:rsid w:val="008522A1"/>
    <w:rsid w:val="0085259B"/>
    <w:rsid w:val="00853F02"/>
    <w:rsid w:val="00857E2F"/>
    <w:rsid w:val="00862940"/>
    <w:rsid w:val="00863F7B"/>
    <w:rsid w:val="0086461E"/>
    <w:rsid w:val="00864F97"/>
    <w:rsid w:val="00865399"/>
    <w:rsid w:val="00865E62"/>
    <w:rsid w:val="00866CA6"/>
    <w:rsid w:val="00867DC4"/>
    <w:rsid w:val="00867E48"/>
    <w:rsid w:val="00870039"/>
    <w:rsid w:val="00870B38"/>
    <w:rsid w:val="008715CF"/>
    <w:rsid w:val="008724FE"/>
    <w:rsid w:val="00872743"/>
    <w:rsid w:val="00873C04"/>
    <w:rsid w:val="00874003"/>
    <w:rsid w:val="008747A1"/>
    <w:rsid w:val="00874928"/>
    <w:rsid w:val="00875043"/>
    <w:rsid w:val="0087507B"/>
    <w:rsid w:val="008753A3"/>
    <w:rsid w:val="00875C50"/>
    <w:rsid w:val="0087620F"/>
    <w:rsid w:val="00876590"/>
    <w:rsid w:val="00876735"/>
    <w:rsid w:val="008805E2"/>
    <w:rsid w:val="00880AAB"/>
    <w:rsid w:val="00881A0D"/>
    <w:rsid w:val="008855C4"/>
    <w:rsid w:val="0089093C"/>
    <w:rsid w:val="008917C7"/>
    <w:rsid w:val="008919D6"/>
    <w:rsid w:val="008941B7"/>
    <w:rsid w:val="00894291"/>
    <w:rsid w:val="00894E92"/>
    <w:rsid w:val="00894F82"/>
    <w:rsid w:val="00897830"/>
    <w:rsid w:val="00897C54"/>
    <w:rsid w:val="008A0040"/>
    <w:rsid w:val="008A0060"/>
    <w:rsid w:val="008A197F"/>
    <w:rsid w:val="008A1B7C"/>
    <w:rsid w:val="008A2A15"/>
    <w:rsid w:val="008A2F49"/>
    <w:rsid w:val="008A386B"/>
    <w:rsid w:val="008A4DAA"/>
    <w:rsid w:val="008A4F48"/>
    <w:rsid w:val="008A5AF9"/>
    <w:rsid w:val="008A6CC2"/>
    <w:rsid w:val="008A6F72"/>
    <w:rsid w:val="008A7C43"/>
    <w:rsid w:val="008B0584"/>
    <w:rsid w:val="008B0C09"/>
    <w:rsid w:val="008B2F42"/>
    <w:rsid w:val="008B4A37"/>
    <w:rsid w:val="008B4DA2"/>
    <w:rsid w:val="008B4E59"/>
    <w:rsid w:val="008B5798"/>
    <w:rsid w:val="008B59BF"/>
    <w:rsid w:val="008B59D2"/>
    <w:rsid w:val="008B6235"/>
    <w:rsid w:val="008B63C0"/>
    <w:rsid w:val="008B6677"/>
    <w:rsid w:val="008B6AFC"/>
    <w:rsid w:val="008B7225"/>
    <w:rsid w:val="008B7D3A"/>
    <w:rsid w:val="008C01E5"/>
    <w:rsid w:val="008C0B3C"/>
    <w:rsid w:val="008C0F93"/>
    <w:rsid w:val="008C235C"/>
    <w:rsid w:val="008C2ACC"/>
    <w:rsid w:val="008C3457"/>
    <w:rsid w:val="008C3679"/>
    <w:rsid w:val="008C36B0"/>
    <w:rsid w:val="008C6F32"/>
    <w:rsid w:val="008D005A"/>
    <w:rsid w:val="008D1366"/>
    <w:rsid w:val="008D20CE"/>
    <w:rsid w:val="008D21F9"/>
    <w:rsid w:val="008D2C42"/>
    <w:rsid w:val="008D2DF1"/>
    <w:rsid w:val="008D33E9"/>
    <w:rsid w:val="008D3447"/>
    <w:rsid w:val="008D5487"/>
    <w:rsid w:val="008D6D9F"/>
    <w:rsid w:val="008D77D7"/>
    <w:rsid w:val="008D7931"/>
    <w:rsid w:val="008E007F"/>
    <w:rsid w:val="008E0A0F"/>
    <w:rsid w:val="008E15C8"/>
    <w:rsid w:val="008E1709"/>
    <w:rsid w:val="008E2AD5"/>
    <w:rsid w:val="008E3ADA"/>
    <w:rsid w:val="008E430D"/>
    <w:rsid w:val="008E4731"/>
    <w:rsid w:val="008E6877"/>
    <w:rsid w:val="008E7F97"/>
    <w:rsid w:val="008F0449"/>
    <w:rsid w:val="008F0581"/>
    <w:rsid w:val="008F2374"/>
    <w:rsid w:val="008F279D"/>
    <w:rsid w:val="008F3AA0"/>
    <w:rsid w:val="008F3B1D"/>
    <w:rsid w:val="008F42F0"/>
    <w:rsid w:val="008F43D7"/>
    <w:rsid w:val="008F4AFE"/>
    <w:rsid w:val="008F504D"/>
    <w:rsid w:val="008F51AA"/>
    <w:rsid w:val="008F592A"/>
    <w:rsid w:val="008F59D4"/>
    <w:rsid w:val="008F69E0"/>
    <w:rsid w:val="008F71A9"/>
    <w:rsid w:val="00902111"/>
    <w:rsid w:val="009026D6"/>
    <w:rsid w:val="009027D6"/>
    <w:rsid w:val="00903071"/>
    <w:rsid w:val="009036F8"/>
    <w:rsid w:val="00904DCA"/>
    <w:rsid w:val="00906719"/>
    <w:rsid w:val="00906AFC"/>
    <w:rsid w:val="0090786F"/>
    <w:rsid w:val="00907A0E"/>
    <w:rsid w:val="0091094D"/>
    <w:rsid w:val="00911000"/>
    <w:rsid w:val="009112F0"/>
    <w:rsid w:val="00911FB8"/>
    <w:rsid w:val="00913FEF"/>
    <w:rsid w:val="0091424B"/>
    <w:rsid w:val="00915977"/>
    <w:rsid w:val="00915D30"/>
    <w:rsid w:val="009165DD"/>
    <w:rsid w:val="009167B6"/>
    <w:rsid w:val="0091697E"/>
    <w:rsid w:val="00916BB4"/>
    <w:rsid w:val="00916DA6"/>
    <w:rsid w:val="00916FBC"/>
    <w:rsid w:val="00917F5B"/>
    <w:rsid w:val="009203A8"/>
    <w:rsid w:val="00920BAE"/>
    <w:rsid w:val="00921D71"/>
    <w:rsid w:val="00923352"/>
    <w:rsid w:val="00923520"/>
    <w:rsid w:val="00924096"/>
    <w:rsid w:val="00924A26"/>
    <w:rsid w:val="00926728"/>
    <w:rsid w:val="00926A8A"/>
    <w:rsid w:val="00926E02"/>
    <w:rsid w:val="0092745B"/>
    <w:rsid w:val="00927942"/>
    <w:rsid w:val="0093060B"/>
    <w:rsid w:val="00930F0F"/>
    <w:rsid w:val="00931D61"/>
    <w:rsid w:val="0093476A"/>
    <w:rsid w:val="00937595"/>
    <w:rsid w:val="009409B3"/>
    <w:rsid w:val="009427DD"/>
    <w:rsid w:val="00943823"/>
    <w:rsid w:val="00943AC8"/>
    <w:rsid w:val="0094419D"/>
    <w:rsid w:val="00945C09"/>
    <w:rsid w:val="00945DCE"/>
    <w:rsid w:val="00945E89"/>
    <w:rsid w:val="00946530"/>
    <w:rsid w:val="00946A87"/>
    <w:rsid w:val="00947A42"/>
    <w:rsid w:val="00951139"/>
    <w:rsid w:val="009513E7"/>
    <w:rsid w:val="00951BD0"/>
    <w:rsid w:val="00952D8A"/>
    <w:rsid w:val="00953B1F"/>
    <w:rsid w:val="00953BA3"/>
    <w:rsid w:val="00955709"/>
    <w:rsid w:val="009563D0"/>
    <w:rsid w:val="009568BC"/>
    <w:rsid w:val="00956B44"/>
    <w:rsid w:val="00956E57"/>
    <w:rsid w:val="009570C0"/>
    <w:rsid w:val="00957B00"/>
    <w:rsid w:val="00961029"/>
    <w:rsid w:val="00962E3C"/>
    <w:rsid w:val="00963EEE"/>
    <w:rsid w:val="009649DC"/>
    <w:rsid w:val="00967024"/>
    <w:rsid w:val="00967192"/>
    <w:rsid w:val="0096779D"/>
    <w:rsid w:val="00967B56"/>
    <w:rsid w:val="00970310"/>
    <w:rsid w:val="00970B70"/>
    <w:rsid w:val="009711AB"/>
    <w:rsid w:val="00972C16"/>
    <w:rsid w:val="00972EF9"/>
    <w:rsid w:val="00973662"/>
    <w:rsid w:val="00973666"/>
    <w:rsid w:val="00974280"/>
    <w:rsid w:val="00974645"/>
    <w:rsid w:val="00975AEA"/>
    <w:rsid w:val="00976F14"/>
    <w:rsid w:val="009776CB"/>
    <w:rsid w:val="009779A1"/>
    <w:rsid w:val="00980227"/>
    <w:rsid w:val="009809D6"/>
    <w:rsid w:val="009822BF"/>
    <w:rsid w:val="0098372C"/>
    <w:rsid w:val="00983DAB"/>
    <w:rsid w:val="00983E51"/>
    <w:rsid w:val="00984368"/>
    <w:rsid w:val="00986794"/>
    <w:rsid w:val="00987387"/>
    <w:rsid w:val="00987C87"/>
    <w:rsid w:val="00990BE3"/>
    <w:rsid w:val="00990D0F"/>
    <w:rsid w:val="00991FCA"/>
    <w:rsid w:val="009925B1"/>
    <w:rsid w:val="00992992"/>
    <w:rsid w:val="00994C3E"/>
    <w:rsid w:val="00994F6D"/>
    <w:rsid w:val="009969E0"/>
    <w:rsid w:val="009979CD"/>
    <w:rsid w:val="00997F52"/>
    <w:rsid w:val="009A0572"/>
    <w:rsid w:val="009A120F"/>
    <w:rsid w:val="009A2BD1"/>
    <w:rsid w:val="009A34B7"/>
    <w:rsid w:val="009A48CB"/>
    <w:rsid w:val="009A4DAA"/>
    <w:rsid w:val="009A4E82"/>
    <w:rsid w:val="009A6322"/>
    <w:rsid w:val="009A6BA3"/>
    <w:rsid w:val="009B107B"/>
    <w:rsid w:val="009B2E1F"/>
    <w:rsid w:val="009B2F31"/>
    <w:rsid w:val="009B30E6"/>
    <w:rsid w:val="009B3983"/>
    <w:rsid w:val="009B44E3"/>
    <w:rsid w:val="009B4A2B"/>
    <w:rsid w:val="009B50CF"/>
    <w:rsid w:val="009B5FD0"/>
    <w:rsid w:val="009B6091"/>
    <w:rsid w:val="009B6243"/>
    <w:rsid w:val="009C0104"/>
    <w:rsid w:val="009C1936"/>
    <w:rsid w:val="009C1F40"/>
    <w:rsid w:val="009C4392"/>
    <w:rsid w:val="009C458D"/>
    <w:rsid w:val="009C548A"/>
    <w:rsid w:val="009C5503"/>
    <w:rsid w:val="009C5616"/>
    <w:rsid w:val="009C616D"/>
    <w:rsid w:val="009C7E7A"/>
    <w:rsid w:val="009D01FB"/>
    <w:rsid w:val="009D1F09"/>
    <w:rsid w:val="009D2213"/>
    <w:rsid w:val="009D54E0"/>
    <w:rsid w:val="009D5858"/>
    <w:rsid w:val="009D727D"/>
    <w:rsid w:val="009D7F86"/>
    <w:rsid w:val="009E02CB"/>
    <w:rsid w:val="009E17D6"/>
    <w:rsid w:val="009E30CD"/>
    <w:rsid w:val="009E31C4"/>
    <w:rsid w:val="009E45EF"/>
    <w:rsid w:val="009E5969"/>
    <w:rsid w:val="009E5D52"/>
    <w:rsid w:val="009E6802"/>
    <w:rsid w:val="009E75D0"/>
    <w:rsid w:val="009E7758"/>
    <w:rsid w:val="009F0D90"/>
    <w:rsid w:val="009F1930"/>
    <w:rsid w:val="009F1E00"/>
    <w:rsid w:val="009F27E3"/>
    <w:rsid w:val="009F413A"/>
    <w:rsid w:val="009F5473"/>
    <w:rsid w:val="009F798D"/>
    <w:rsid w:val="009F7C95"/>
    <w:rsid w:val="00A000EB"/>
    <w:rsid w:val="00A0033A"/>
    <w:rsid w:val="00A012C1"/>
    <w:rsid w:val="00A0206F"/>
    <w:rsid w:val="00A0238D"/>
    <w:rsid w:val="00A025B4"/>
    <w:rsid w:val="00A02B65"/>
    <w:rsid w:val="00A03C49"/>
    <w:rsid w:val="00A04391"/>
    <w:rsid w:val="00A053F1"/>
    <w:rsid w:val="00A07803"/>
    <w:rsid w:val="00A07E85"/>
    <w:rsid w:val="00A11495"/>
    <w:rsid w:val="00A137DF"/>
    <w:rsid w:val="00A14C34"/>
    <w:rsid w:val="00A14FBD"/>
    <w:rsid w:val="00A15A0B"/>
    <w:rsid w:val="00A15A27"/>
    <w:rsid w:val="00A15C85"/>
    <w:rsid w:val="00A15DFA"/>
    <w:rsid w:val="00A15E4F"/>
    <w:rsid w:val="00A17201"/>
    <w:rsid w:val="00A207BC"/>
    <w:rsid w:val="00A2159F"/>
    <w:rsid w:val="00A22AF1"/>
    <w:rsid w:val="00A22C9D"/>
    <w:rsid w:val="00A22ECF"/>
    <w:rsid w:val="00A23385"/>
    <w:rsid w:val="00A23986"/>
    <w:rsid w:val="00A23DA1"/>
    <w:rsid w:val="00A24E9D"/>
    <w:rsid w:val="00A253E8"/>
    <w:rsid w:val="00A25C02"/>
    <w:rsid w:val="00A26BC4"/>
    <w:rsid w:val="00A26BE3"/>
    <w:rsid w:val="00A26C37"/>
    <w:rsid w:val="00A30CB2"/>
    <w:rsid w:val="00A30FA9"/>
    <w:rsid w:val="00A3484F"/>
    <w:rsid w:val="00A35287"/>
    <w:rsid w:val="00A35A2A"/>
    <w:rsid w:val="00A35B57"/>
    <w:rsid w:val="00A35C69"/>
    <w:rsid w:val="00A35E72"/>
    <w:rsid w:val="00A364F3"/>
    <w:rsid w:val="00A40C12"/>
    <w:rsid w:val="00A40C8C"/>
    <w:rsid w:val="00A416F3"/>
    <w:rsid w:val="00A4360F"/>
    <w:rsid w:val="00A43761"/>
    <w:rsid w:val="00A44A60"/>
    <w:rsid w:val="00A44BBB"/>
    <w:rsid w:val="00A4680A"/>
    <w:rsid w:val="00A46CB6"/>
    <w:rsid w:val="00A47112"/>
    <w:rsid w:val="00A473DD"/>
    <w:rsid w:val="00A47875"/>
    <w:rsid w:val="00A5157B"/>
    <w:rsid w:val="00A53782"/>
    <w:rsid w:val="00A5466C"/>
    <w:rsid w:val="00A56BBF"/>
    <w:rsid w:val="00A571B5"/>
    <w:rsid w:val="00A57DDB"/>
    <w:rsid w:val="00A60029"/>
    <w:rsid w:val="00A6065B"/>
    <w:rsid w:val="00A616F0"/>
    <w:rsid w:val="00A64847"/>
    <w:rsid w:val="00A650BF"/>
    <w:rsid w:val="00A667FF"/>
    <w:rsid w:val="00A67066"/>
    <w:rsid w:val="00A704B8"/>
    <w:rsid w:val="00A71B21"/>
    <w:rsid w:val="00A71EE0"/>
    <w:rsid w:val="00A72D20"/>
    <w:rsid w:val="00A73203"/>
    <w:rsid w:val="00A74315"/>
    <w:rsid w:val="00A74E1D"/>
    <w:rsid w:val="00A75335"/>
    <w:rsid w:val="00A75411"/>
    <w:rsid w:val="00A76668"/>
    <w:rsid w:val="00A81C34"/>
    <w:rsid w:val="00A82218"/>
    <w:rsid w:val="00A826A2"/>
    <w:rsid w:val="00A82BE7"/>
    <w:rsid w:val="00A83B65"/>
    <w:rsid w:val="00A8415D"/>
    <w:rsid w:val="00A84AD4"/>
    <w:rsid w:val="00A85ACA"/>
    <w:rsid w:val="00A85BB7"/>
    <w:rsid w:val="00A866D4"/>
    <w:rsid w:val="00A904AA"/>
    <w:rsid w:val="00A90BDC"/>
    <w:rsid w:val="00A93E12"/>
    <w:rsid w:val="00A9450C"/>
    <w:rsid w:val="00A948E3"/>
    <w:rsid w:val="00A94AC2"/>
    <w:rsid w:val="00A9670A"/>
    <w:rsid w:val="00A96A94"/>
    <w:rsid w:val="00A96C54"/>
    <w:rsid w:val="00AA104B"/>
    <w:rsid w:val="00AA1286"/>
    <w:rsid w:val="00AA3AF9"/>
    <w:rsid w:val="00AA5A14"/>
    <w:rsid w:val="00AA6073"/>
    <w:rsid w:val="00AA6A5F"/>
    <w:rsid w:val="00AB09F0"/>
    <w:rsid w:val="00AB1744"/>
    <w:rsid w:val="00AB1BD0"/>
    <w:rsid w:val="00AB4BD4"/>
    <w:rsid w:val="00AB4E3E"/>
    <w:rsid w:val="00AB5943"/>
    <w:rsid w:val="00AB5DF4"/>
    <w:rsid w:val="00AB6410"/>
    <w:rsid w:val="00AC0612"/>
    <w:rsid w:val="00AC2101"/>
    <w:rsid w:val="00AC2127"/>
    <w:rsid w:val="00AC336E"/>
    <w:rsid w:val="00AC3C15"/>
    <w:rsid w:val="00AC3D3C"/>
    <w:rsid w:val="00AC585D"/>
    <w:rsid w:val="00AC5BDB"/>
    <w:rsid w:val="00AC5EB8"/>
    <w:rsid w:val="00AC60D7"/>
    <w:rsid w:val="00AC7077"/>
    <w:rsid w:val="00AC7DA5"/>
    <w:rsid w:val="00AD13DF"/>
    <w:rsid w:val="00AD2E5D"/>
    <w:rsid w:val="00AD54CD"/>
    <w:rsid w:val="00AD5F1B"/>
    <w:rsid w:val="00AD6237"/>
    <w:rsid w:val="00AD6542"/>
    <w:rsid w:val="00AD7C9F"/>
    <w:rsid w:val="00AD7FA1"/>
    <w:rsid w:val="00AE0640"/>
    <w:rsid w:val="00AE0ADC"/>
    <w:rsid w:val="00AE203A"/>
    <w:rsid w:val="00AE2C09"/>
    <w:rsid w:val="00AE32BE"/>
    <w:rsid w:val="00AE375F"/>
    <w:rsid w:val="00AE3FDB"/>
    <w:rsid w:val="00AE5AC3"/>
    <w:rsid w:val="00AE6651"/>
    <w:rsid w:val="00AE66D9"/>
    <w:rsid w:val="00AE7221"/>
    <w:rsid w:val="00AE7412"/>
    <w:rsid w:val="00AE74F6"/>
    <w:rsid w:val="00AE7574"/>
    <w:rsid w:val="00AF035F"/>
    <w:rsid w:val="00AF1750"/>
    <w:rsid w:val="00AF17FB"/>
    <w:rsid w:val="00AF3A76"/>
    <w:rsid w:val="00AF500A"/>
    <w:rsid w:val="00AF56A1"/>
    <w:rsid w:val="00AF58B9"/>
    <w:rsid w:val="00AF58F8"/>
    <w:rsid w:val="00AF5C8E"/>
    <w:rsid w:val="00AF7288"/>
    <w:rsid w:val="00AF7DE1"/>
    <w:rsid w:val="00B01AFC"/>
    <w:rsid w:val="00B01D1A"/>
    <w:rsid w:val="00B0217F"/>
    <w:rsid w:val="00B02BBD"/>
    <w:rsid w:val="00B03088"/>
    <w:rsid w:val="00B030A6"/>
    <w:rsid w:val="00B07784"/>
    <w:rsid w:val="00B07D3A"/>
    <w:rsid w:val="00B10747"/>
    <w:rsid w:val="00B11BDA"/>
    <w:rsid w:val="00B1203D"/>
    <w:rsid w:val="00B146E8"/>
    <w:rsid w:val="00B150DE"/>
    <w:rsid w:val="00B1693A"/>
    <w:rsid w:val="00B169D0"/>
    <w:rsid w:val="00B1709B"/>
    <w:rsid w:val="00B17D70"/>
    <w:rsid w:val="00B215DC"/>
    <w:rsid w:val="00B24536"/>
    <w:rsid w:val="00B247C1"/>
    <w:rsid w:val="00B251AD"/>
    <w:rsid w:val="00B25411"/>
    <w:rsid w:val="00B3048B"/>
    <w:rsid w:val="00B30734"/>
    <w:rsid w:val="00B3211D"/>
    <w:rsid w:val="00B32160"/>
    <w:rsid w:val="00B32705"/>
    <w:rsid w:val="00B336E0"/>
    <w:rsid w:val="00B34196"/>
    <w:rsid w:val="00B341DC"/>
    <w:rsid w:val="00B35002"/>
    <w:rsid w:val="00B350C2"/>
    <w:rsid w:val="00B35855"/>
    <w:rsid w:val="00B35DBF"/>
    <w:rsid w:val="00B35DC7"/>
    <w:rsid w:val="00B35FAB"/>
    <w:rsid w:val="00B3622B"/>
    <w:rsid w:val="00B3662E"/>
    <w:rsid w:val="00B4008E"/>
    <w:rsid w:val="00B406AA"/>
    <w:rsid w:val="00B407D7"/>
    <w:rsid w:val="00B41F73"/>
    <w:rsid w:val="00B42DEB"/>
    <w:rsid w:val="00B42E66"/>
    <w:rsid w:val="00B42EC9"/>
    <w:rsid w:val="00B43909"/>
    <w:rsid w:val="00B43FD7"/>
    <w:rsid w:val="00B4508F"/>
    <w:rsid w:val="00B45169"/>
    <w:rsid w:val="00B457EC"/>
    <w:rsid w:val="00B45915"/>
    <w:rsid w:val="00B45C91"/>
    <w:rsid w:val="00B4609B"/>
    <w:rsid w:val="00B463E1"/>
    <w:rsid w:val="00B4715D"/>
    <w:rsid w:val="00B47E06"/>
    <w:rsid w:val="00B51605"/>
    <w:rsid w:val="00B51F6A"/>
    <w:rsid w:val="00B528D9"/>
    <w:rsid w:val="00B53740"/>
    <w:rsid w:val="00B54748"/>
    <w:rsid w:val="00B54789"/>
    <w:rsid w:val="00B567F4"/>
    <w:rsid w:val="00B56E3D"/>
    <w:rsid w:val="00B5705E"/>
    <w:rsid w:val="00B601FC"/>
    <w:rsid w:val="00B61A74"/>
    <w:rsid w:val="00B61F85"/>
    <w:rsid w:val="00B62CC7"/>
    <w:rsid w:val="00B63591"/>
    <w:rsid w:val="00B6393F"/>
    <w:rsid w:val="00B63E76"/>
    <w:rsid w:val="00B64D8C"/>
    <w:rsid w:val="00B64FF8"/>
    <w:rsid w:val="00B65204"/>
    <w:rsid w:val="00B653B5"/>
    <w:rsid w:val="00B65B54"/>
    <w:rsid w:val="00B6604B"/>
    <w:rsid w:val="00B66FA9"/>
    <w:rsid w:val="00B67D8B"/>
    <w:rsid w:val="00B70442"/>
    <w:rsid w:val="00B707FB"/>
    <w:rsid w:val="00B71C28"/>
    <w:rsid w:val="00B724F2"/>
    <w:rsid w:val="00B73CE7"/>
    <w:rsid w:val="00B74671"/>
    <w:rsid w:val="00B7514E"/>
    <w:rsid w:val="00B75CAA"/>
    <w:rsid w:val="00B7737B"/>
    <w:rsid w:val="00B802D8"/>
    <w:rsid w:val="00B809A7"/>
    <w:rsid w:val="00B82CC0"/>
    <w:rsid w:val="00B82CE6"/>
    <w:rsid w:val="00B8424E"/>
    <w:rsid w:val="00B84A42"/>
    <w:rsid w:val="00B851F3"/>
    <w:rsid w:val="00B85FEF"/>
    <w:rsid w:val="00B86136"/>
    <w:rsid w:val="00B87580"/>
    <w:rsid w:val="00B9270B"/>
    <w:rsid w:val="00B92B2C"/>
    <w:rsid w:val="00B93C14"/>
    <w:rsid w:val="00B94112"/>
    <w:rsid w:val="00B94214"/>
    <w:rsid w:val="00B94811"/>
    <w:rsid w:val="00B94BBB"/>
    <w:rsid w:val="00BA0F7E"/>
    <w:rsid w:val="00BA15A6"/>
    <w:rsid w:val="00BA2298"/>
    <w:rsid w:val="00BA3DC7"/>
    <w:rsid w:val="00BA666F"/>
    <w:rsid w:val="00BB10D3"/>
    <w:rsid w:val="00BB1851"/>
    <w:rsid w:val="00BB2219"/>
    <w:rsid w:val="00BB4B3B"/>
    <w:rsid w:val="00BB5C0A"/>
    <w:rsid w:val="00BB7005"/>
    <w:rsid w:val="00BC052A"/>
    <w:rsid w:val="00BC09C0"/>
    <w:rsid w:val="00BC1745"/>
    <w:rsid w:val="00BC2706"/>
    <w:rsid w:val="00BC392E"/>
    <w:rsid w:val="00BC46A6"/>
    <w:rsid w:val="00BC490F"/>
    <w:rsid w:val="00BC542A"/>
    <w:rsid w:val="00BC566B"/>
    <w:rsid w:val="00BC5CF7"/>
    <w:rsid w:val="00BC66DF"/>
    <w:rsid w:val="00BC6DF0"/>
    <w:rsid w:val="00BD0093"/>
    <w:rsid w:val="00BD0AA1"/>
    <w:rsid w:val="00BD3344"/>
    <w:rsid w:val="00BD4AC7"/>
    <w:rsid w:val="00BD52B0"/>
    <w:rsid w:val="00BD58C8"/>
    <w:rsid w:val="00BD5931"/>
    <w:rsid w:val="00BD6801"/>
    <w:rsid w:val="00BD7510"/>
    <w:rsid w:val="00BE017C"/>
    <w:rsid w:val="00BE070E"/>
    <w:rsid w:val="00BE0CDE"/>
    <w:rsid w:val="00BE114D"/>
    <w:rsid w:val="00BE119B"/>
    <w:rsid w:val="00BE4ED7"/>
    <w:rsid w:val="00BE544A"/>
    <w:rsid w:val="00BE6170"/>
    <w:rsid w:val="00BE6727"/>
    <w:rsid w:val="00BE6CA4"/>
    <w:rsid w:val="00BE7131"/>
    <w:rsid w:val="00BF163E"/>
    <w:rsid w:val="00BF260D"/>
    <w:rsid w:val="00BF3722"/>
    <w:rsid w:val="00BF3BB1"/>
    <w:rsid w:val="00BF47FB"/>
    <w:rsid w:val="00BF4E78"/>
    <w:rsid w:val="00BF5141"/>
    <w:rsid w:val="00BF59F5"/>
    <w:rsid w:val="00BF7060"/>
    <w:rsid w:val="00BF70D5"/>
    <w:rsid w:val="00BF78AC"/>
    <w:rsid w:val="00C0004D"/>
    <w:rsid w:val="00C00558"/>
    <w:rsid w:val="00C00E87"/>
    <w:rsid w:val="00C01859"/>
    <w:rsid w:val="00C01D83"/>
    <w:rsid w:val="00C01E57"/>
    <w:rsid w:val="00C02FE3"/>
    <w:rsid w:val="00C046B8"/>
    <w:rsid w:val="00C0533D"/>
    <w:rsid w:val="00C05511"/>
    <w:rsid w:val="00C05843"/>
    <w:rsid w:val="00C07F0B"/>
    <w:rsid w:val="00C13C30"/>
    <w:rsid w:val="00C13F5B"/>
    <w:rsid w:val="00C147FC"/>
    <w:rsid w:val="00C15693"/>
    <w:rsid w:val="00C15BB0"/>
    <w:rsid w:val="00C15C71"/>
    <w:rsid w:val="00C1690A"/>
    <w:rsid w:val="00C16BE0"/>
    <w:rsid w:val="00C16D35"/>
    <w:rsid w:val="00C173E7"/>
    <w:rsid w:val="00C17969"/>
    <w:rsid w:val="00C179F8"/>
    <w:rsid w:val="00C17BF6"/>
    <w:rsid w:val="00C17F68"/>
    <w:rsid w:val="00C2044F"/>
    <w:rsid w:val="00C21810"/>
    <w:rsid w:val="00C22697"/>
    <w:rsid w:val="00C23CE1"/>
    <w:rsid w:val="00C243B4"/>
    <w:rsid w:val="00C2445F"/>
    <w:rsid w:val="00C246CA"/>
    <w:rsid w:val="00C24854"/>
    <w:rsid w:val="00C264EB"/>
    <w:rsid w:val="00C264F6"/>
    <w:rsid w:val="00C274AD"/>
    <w:rsid w:val="00C2776D"/>
    <w:rsid w:val="00C27A2E"/>
    <w:rsid w:val="00C30A86"/>
    <w:rsid w:val="00C30D5F"/>
    <w:rsid w:val="00C319B1"/>
    <w:rsid w:val="00C31B6A"/>
    <w:rsid w:val="00C34216"/>
    <w:rsid w:val="00C34A81"/>
    <w:rsid w:val="00C350C3"/>
    <w:rsid w:val="00C35D4E"/>
    <w:rsid w:val="00C36B29"/>
    <w:rsid w:val="00C36E43"/>
    <w:rsid w:val="00C374B9"/>
    <w:rsid w:val="00C375D9"/>
    <w:rsid w:val="00C37706"/>
    <w:rsid w:val="00C37B9A"/>
    <w:rsid w:val="00C40BAC"/>
    <w:rsid w:val="00C42341"/>
    <w:rsid w:val="00C4442A"/>
    <w:rsid w:val="00C46C9C"/>
    <w:rsid w:val="00C524E1"/>
    <w:rsid w:val="00C53956"/>
    <w:rsid w:val="00C53DB4"/>
    <w:rsid w:val="00C5526B"/>
    <w:rsid w:val="00C56C49"/>
    <w:rsid w:val="00C57353"/>
    <w:rsid w:val="00C60174"/>
    <w:rsid w:val="00C601FF"/>
    <w:rsid w:val="00C60C68"/>
    <w:rsid w:val="00C621CE"/>
    <w:rsid w:val="00C6384E"/>
    <w:rsid w:val="00C643B2"/>
    <w:rsid w:val="00C647D2"/>
    <w:rsid w:val="00C656A5"/>
    <w:rsid w:val="00C662B1"/>
    <w:rsid w:val="00C67558"/>
    <w:rsid w:val="00C67E22"/>
    <w:rsid w:val="00C71C28"/>
    <w:rsid w:val="00C71FEF"/>
    <w:rsid w:val="00C73150"/>
    <w:rsid w:val="00C73226"/>
    <w:rsid w:val="00C7409D"/>
    <w:rsid w:val="00C75392"/>
    <w:rsid w:val="00C75C9D"/>
    <w:rsid w:val="00C76D81"/>
    <w:rsid w:val="00C81B81"/>
    <w:rsid w:val="00C8285B"/>
    <w:rsid w:val="00C84320"/>
    <w:rsid w:val="00C843C4"/>
    <w:rsid w:val="00C8456B"/>
    <w:rsid w:val="00C84BA3"/>
    <w:rsid w:val="00C8738C"/>
    <w:rsid w:val="00C87BBB"/>
    <w:rsid w:val="00C901E9"/>
    <w:rsid w:val="00C9071D"/>
    <w:rsid w:val="00C908CC"/>
    <w:rsid w:val="00C90CC7"/>
    <w:rsid w:val="00C92A53"/>
    <w:rsid w:val="00C93F13"/>
    <w:rsid w:val="00C94756"/>
    <w:rsid w:val="00C94F13"/>
    <w:rsid w:val="00C95A67"/>
    <w:rsid w:val="00C96D72"/>
    <w:rsid w:val="00CA032C"/>
    <w:rsid w:val="00CA06EE"/>
    <w:rsid w:val="00CA0978"/>
    <w:rsid w:val="00CA1F03"/>
    <w:rsid w:val="00CA31AE"/>
    <w:rsid w:val="00CA34BA"/>
    <w:rsid w:val="00CA3AB5"/>
    <w:rsid w:val="00CA3FD7"/>
    <w:rsid w:val="00CA51E8"/>
    <w:rsid w:val="00CA541A"/>
    <w:rsid w:val="00CA574E"/>
    <w:rsid w:val="00CA6AE9"/>
    <w:rsid w:val="00CA71B2"/>
    <w:rsid w:val="00CA78F7"/>
    <w:rsid w:val="00CA791C"/>
    <w:rsid w:val="00CB123C"/>
    <w:rsid w:val="00CB259C"/>
    <w:rsid w:val="00CB269B"/>
    <w:rsid w:val="00CB310C"/>
    <w:rsid w:val="00CB56D5"/>
    <w:rsid w:val="00CB60EE"/>
    <w:rsid w:val="00CB7615"/>
    <w:rsid w:val="00CB7DCE"/>
    <w:rsid w:val="00CC1504"/>
    <w:rsid w:val="00CC2366"/>
    <w:rsid w:val="00CC4039"/>
    <w:rsid w:val="00CC5A1A"/>
    <w:rsid w:val="00CC638E"/>
    <w:rsid w:val="00CD1D51"/>
    <w:rsid w:val="00CD223A"/>
    <w:rsid w:val="00CD34A6"/>
    <w:rsid w:val="00CD4109"/>
    <w:rsid w:val="00CD4685"/>
    <w:rsid w:val="00CD614F"/>
    <w:rsid w:val="00CD619A"/>
    <w:rsid w:val="00CD6FD0"/>
    <w:rsid w:val="00CD7351"/>
    <w:rsid w:val="00CE170F"/>
    <w:rsid w:val="00CE1AD6"/>
    <w:rsid w:val="00CE2C12"/>
    <w:rsid w:val="00CE3A32"/>
    <w:rsid w:val="00CE3BED"/>
    <w:rsid w:val="00CE43C5"/>
    <w:rsid w:val="00CE4DDC"/>
    <w:rsid w:val="00CE4EA6"/>
    <w:rsid w:val="00CE5B47"/>
    <w:rsid w:val="00CE6B6E"/>
    <w:rsid w:val="00CE6F68"/>
    <w:rsid w:val="00CE728E"/>
    <w:rsid w:val="00CE7812"/>
    <w:rsid w:val="00CF14FB"/>
    <w:rsid w:val="00CF1A08"/>
    <w:rsid w:val="00CF29E1"/>
    <w:rsid w:val="00CF372A"/>
    <w:rsid w:val="00CF3820"/>
    <w:rsid w:val="00CF3942"/>
    <w:rsid w:val="00CF3D8D"/>
    <w:rsid w:val="00CF481E"/>
    <w:rsid w:val="00CF4D5F"/>
    <w:rsid w:val="00CF6371"/>
    <w:rsid w:val="00D00303"/>
    <w:rsid w:val="00D0089B"/>
    <w:rsid w:val="00D01D77"/>
    <w:rsid w:val="00D02182"/>
    <w:rsid w:val="00D02692"/>
    <w:rsid w:val="00D02E5B"/>
    <w:rsid w:val="00D045C8"/>
    <w:rsid w:val="00D05CF9"/>
    <w:rsid w:val="00D05EB0"/>
    <w:rsid w:val="00D06A03"/>
    <w:rsid w:val="00D06A95"/>
    <w:rsid w:val="00D07D71"/>
    <w:rsid w:val="00D10DDF"/>
    <w:rsid w:val="00D114D2"/>
    <w:rsid w:val="00D11FB3"/>
    <w:rsid w:val="00D120BA"/>
    <w:rsid w:val="00D12434"/>
    <w:rsid w:val="00D135D6"/>
    <w:rsid w:val="00D138FE"/>
    <w:rsid w:val="00D140AC"/>
    <w:rsid w:val="00D16529"/>
    <w:rsid w:val="00D16640"/>
    <w:rsid w:val="00D16EFB"/>
    <w:rsid w:val="00D1781D"/>
    <w:rsid w:val="00D205C9"/>
    <w:rsid w:val="00D20D7F"/>
    <w:rsid w:val="00D2278C"/>
    <w:rsid w:val="00D236BA"/>
    <w:rsid w:val="00D23C13"/>
    <w:rsid w:val="00D24488"/>
    <w:rsid w:val="00D25F7B"/>
    <w:rsid w:val="00D26981"/>
    <w:rsid w:val="00D26DE1"/>
    <w:rsid w:val="00D27D11"/>
    <w:rsid w:val="00D304AC"/>
    <w:rsid w:val="00D30C5D"/>
    <w:rsid w:val="00D3192A"/>
    <w:rsid w:val="00D319F3"/>
    <w:rsid w:val="00D31BDE"/>
    <w:rsid w:val="00D32014"/>
    <w:rsid w:val="00D32A5A"/>
    <w:rsid w:val="00D33656"/>
    <w:rsid w:val="00D33CDC"/>
    <w:rsid w:val="00D33D25"/>
    <w:rsid w:val="00D348CD"/>
    <w:rsid w:val="00D34C5B"/>
    <w:rsid w:val="00D35F18"/>
    <w:rsid w:val="00D36406"/>
    <w:rsid w:val="00D37FB3"/>
    <w:rsid w:val="00D40784"/>
    <w:rsid w:val="00D42205"/>
    <w:rsid w:val="00D42F5A"/>
    <w:rsid w:val="00D4680D"/>
    <w:rsid w:val="00D4745A"/>
    <w:rsid w:val="00D50A3A"/>
    <w:rsid w:val="00D50F16"/>
    <w:rsid w:val="00D5107B"/>
    <w:rsid w:val="00D51891"/>
    <w:rsid w:val="00D52AF0"/>
    <w:rsid w:val="00D52D30"/>
    <w:rsid w:val="00D53245"/>
    <w:rsid w:val="00D532A6"/>
    <w:rsid w:val="00D535AB"/>
    <w:rsid w:val="00D535DD"/>
    <w:rsid w:val="00D54E50"/>
    <w:rsid w:val="00D57BC3"/>
    <w:rsid w:val="00D60D4A"/>
    <w:rsid w:val="00D60F42"/>
    <w:rsid w:val="00D615EF"/>
    <w:rsid w:val="00D61B3C"/>
    <w:rsid w:val="00D62582"/>
    <w:rsid w:val="00D62CC2"/>
    <w:rsid w:val="00D64ABD"/>
    <w:rsid w:val="00D678AB"/>
    <w:rsid w:val="00D71222"/>
    <w:rsid w:val="00D71535"/>
    <w:rsid w:val="00D715AA"/>
    <w:rsid w:val="00D72016"/>
    <w:rsid w:val="00D72250"/>
    <w:rsid w:val="00D72FD2"/>
    <w:rsid w:val="00D734BD"/>
    <w:rsid w:val="00D74D0E"/>
    <w:rsid w:val="00D75037"/>
    <w:rsid w:val="00D75706"/>
    <w:rsid w:val="00D80B1E"/>
    <w:rsid w:val="00D81102"/>
    <w:rsid w:val="00D82D7E"/>
    <w:rsid w:val="00D82FB9"/>
    <w:rsid w:val="00D84CE5"/>
    <w:rsid w:val="00D84FF4"/>
    <w:rsid w:val="00D85545"/>
    <w:rsid w:val="00D86AA1"/>
    <w:rsid w:val="00D86E7B"/>
    <w:rsid w:val="00D874C8"/>
    <w:rsid w:val="00D90450"/>
    <w:rsid w:val="00D9193A"/>
    <w:rsid w:val="00D91C4A"/>
    <w:rsid w:val="00D91C57"/>
    <w:rsid w:val="00D91D93"/>
    <w:rsid w:val="00D92E22"/>
    <w:rsid w:val="00D943DB"/>
    <w:rsid w:val="00D949D9"/>
    <w:rsid w:val="00D94B58"/>
    <w:rsid w:val="00D952C6"/>
    <w:rsid w:val="00D96A15"/>
    <w:rsid w:val="00D979D2"/>
    <w:rsid w:val="00DA082A"/>
    <w:rsid w:val="00DA0F37"/>
    <w:rsid w:val="00DA13F8"/>
    <w:rsid w:val="00DA1CA5"/>
    <w:rsid w:val="00DA263B"/>
    <w:rsid w:val="00DA27F0"/>
    <w:rsid w:val="00DA28A5"/>
    <w:rsid w:val="00DA2B37"/>
    <w:rsid w:val="00DA2D53"/>
    <w:rsid w:val="00DA492A"/>
    <w:rsid w:val="00DA4A17"/>
    <w:rsid w:val="00DA6462"/>
    <w:rsid w:val="00DA6BB9"/>
    <w:rsid w:val="00DA6C11"/>
    <w:rsid w:val="00DA7074"/>
    <w:rsid w:val="00DA72ED"/>
    <w:rsid w:val="00DB05B0"/>
    <w:rsid w:val="00DB0C80"/>
    <w:rsid w:val="00DB34A0"/>
    <w:rsid w:val="00DB4BDF"/>
    <w:rsid w:val="00DB6749"/>
    <w:rsid w:val="00DB695A"/>
    <w:rsid w:val="00DB6986"/>
    <w:rsid w:val="00DB6BCB"/>
    <w:rsid w:val="00DB6C08"/>
    <w:rsid w:val="00DB6EA1"/>
    <w:rsid w:val="00DC0568"/>
    <w:rsid w:val="00DC27C2"/>
    <w:rsid w:val="00DC292E"/>
    <w:rsid w:val="00DC359D"/>
    <w:rsid w:val="00DC3854"/>
    <w:rsid w:val="00DC46E8"/>
    <w:rsid w:val="00DC4EF4"/>
    <w:rsid w:val="00DC5F8D"/>
    <w:rsid w:val="00DC5FB8"/>
    <w:rsid w:val="00DC7111"/>
    <w:rsid w:val="00DC7402"/>
    <w:rsid w:val="00DD06EE"/>
    <w:rsid w:val="00DD14B8"/>
    <w:rsid w:val="00DD24DC"/>
    <w:rsid w:val="00DD31EC"/>
    <w:rsid w:val="00DD36EA"/>
    <w:rsid w:val="00DD3BBC"/>
    <w:rsid w:val="00DD5723"/>
    <w:rsid w:val="00DD6FFB"/>
    <w:rsid w:val="00DE01E2"/>
    <w:rsid w:val="00DE02D4"/>
    <w:rsid w:val="00DE0556"/>
    <w:rsid w:val="00DE0EAB"/>
    <w:rsid w:val="00DE10E8"/>
    <w:rsid w:val="00DE1FF9"/>
    <w:rsid w:val="00DE3E50"/>
    <w:rsid w:val="00DE4723"/>
    <w:rsid w:val="00DE6F82"/>
    <w:rsid w:val="00DF13CE"/>
    <w:rsid w:val="00DF177F"/>
    <w:rsid w:val="00DF19C0"/>
    <w:rsid w:val="00DF1DBE"/>
    <w:rsid w:val="00DF5440"/>
    <w:rsid w:val="00DF6A96"/>
    <w:rsid w:val="00DF6DD8"/>
    <w:rsid w:val="00E01010"/>
    <w:rsid w:val="00E0392A"/>
    <w:rsid w:val="00E04052"/>
    <w:rsid w:val="00E04C05"/>
    <w:rsid w:val="00E0506B"/>
    <w:rsid w:val="00E0558D"/>
    <w:rsid w:val="00E057AB"/>
    <w:rsid w:val="00E05953"/>
    <w:rsid w:val="00E06886"/>
    <w:rsid w:val="00E12777"/>
    <w:rsid w:val="00E13ABF"/>
    <w:rsid w:val="00E13ED2"/>
    <w:rsid w:val="00E1470D"/>
    <w:rsid w:val="00E154BF"/>
    <w:rsid w:val="00E15C7C"/>
    <w:rsid w:val="00E210F4"/>
    <w:rsid w:val="00E213DB"/>
    <w:rsid w:val="00E214A9"/>
    <w:rsid w:val="00E21FE6"/>
    <w:rsid w:val="00E229CA"/>
    <w:rsid w:val="00E22F3A"/>
    <w:rsid w:val="00E231DF"/>
    <w:rsid w:val="00E23DD8"/>
    <w:rsid w:val="00E24279"/>
    <w:rsid w:val="00E2507A"/>
    <w:rsid w:val="00E261F7"/>
    <w:rsid w:val="00E26C8A"/>
    <w:rsid w:val="00E27D34"/>
    <w:rsid w:val="00E3073F"/>
    <w:rsid w:val="00E30F0F"/>
    <w:rsid w:val="00E32FD3"/>
    <w:rsid w:val="00E33E61"/>
    <w:rsid w:val="00E34D83"/>
    <w:rsid w:val="00E3518A"/>
    <w:rsid w:val="00E40460"/>
    <w:rsid w:val="00E41C7A"/>
    <w:rsid w:val="00E427CF"/>
    <w:rsid w:val="00E43773"/>
    <w:rsid w:val="00E439E3"/>
    <w:rsid w:val="00E43E52"/>
    <w:rsid w:val="00E4419A"/>
    <w:rsid w:val="00E44340"/>
    <w:rsid w:val="00E4468B"/>
    <w:rsid w:val="00E457F5"/>
    <w:rsid w:val="00E45EBD"/>
    <w:rsid w:val="00E46A75"/>
    <w:rsid w:val="00E46EA1"/>
    <w:rsid w:val="00E47201"/>
    <w:rsid w:val="00E47C80"/>
    <w:rsid w:val="00E50DB7"/>
    <w:rsid w:val="00E515DE"/>
    <w:rsid w:val="00E52735"/>
    <w:rsid w:val="00E5313E"/>
    <w:rsid w:val="00E5330F"/>
    <w:rsid w:val="00E54C16"/>
    <w:rsid w:val="00E54F93"/>
    <w:rsid w:val="00E55472"/>
    <w:rsid w:val="00E55B41"/>
    <w:rsid w:val="00E562B7"/>
    <w:rsid w:val="00E56682"/>
    <w:rsid w:val="00E575A5"/>
    <w:rsid w:val="00E57F47"/>
    <w:rsid w:val="00E603D7"/>
    <w:rsid w:val="00E6074F"/>
    <w:rsid w:val="00E6115D"/>
    <w:rsid w:val="00E61185"/>
    <w:rsid w:val="00E61256"/>
    <w:rsid w:val="00E61B04"/>
    <w:rsid w:val="00E6360B"/>
    <w:rsid w:val="00E63780"/>
    <w:rsid w:val="00E63947"/>
    <w:rsid w:val="00E63D6F"/>
    <w:rsid w:val="00E71FB6"/>
    <w:rsid w:val="00E7214C"/>
    <w:rsid w:val="00E73623"/>
    <w:rsid w:val="00E73C48"/>
    <w:rsid w:val="00E73E92"/>
    <w:rsid w:val="00E73F0C"/>
    <w:rsid w:val="00E746BE"/>
    <w:rsid w:val="00E7481E"/>
    <w:rsid w:val="00E753D3"/>
    <w:rsid w:val="00E76076"/>
    <w:rsid w:val="00E76E58"/>
    <w:rsid w:val="00E77CE2"/>
    <w:rsid w:val="00E828B7"/>
    <w:rsid w:val="00E83656"/>
    <w:rsid w:val="00E840FE"/>
    <w:rsid w:val="00E84265"/>
    <w:rsid w:val="00E87831"/>
    <w:rsid w:val="00E87C77"/>
    <w:rsid w:val="00E90011"/>
    <w:rsid w:val="00E91A7A"/>
    <w:rsid w:val="00E91DB2"/>
    <w:rsid w:val="00E92CBE"/>
    <w:rsid w:val="00E93620"/>
    <w:rsid w:val="00E94CF2"/>
    <w:rsid w:val="00E951F0"/>
    <w:rsid w:val="00E954B3"/>
    <w:rsid w:val="00E956C5"/>
    <w:rsid w:val="00E9708C"/>
    <w:rsid w:val="00E97D43"/>
    <w:rsid w:val="00EA066E"/>
    <w:rsid w:val="00EA0CFD"/>
    <w:rsid w:val="00EA0E24"/>
    <w:rsid w:val="00EA22D8"/>
    <w:rsid w:val="00EA2E50"/>
    <w:rsid w:val="00EA2FAF"/>
    <w:rsid w:val="00EA3A92"/>
    <w:rsid w:val="00EA44FC"/>
    <w:rsid w:val="00EA67EA"/>
    <w:rsid w:val="00EA7135"/>
    <w:rsid w:val="00EA7AC3"/>
    <w:rsid w:val="00EB01DC"/>
    <w:rsid w:val="00EB0B58"/>
    <w:rsid w:val="00EB2D0B"/>
    <w:rsid w:val="00EB4030"/>
    <w:rsid w:val="00EB4166"/>
    <w:rsid w:val="00EB439C"/>
    <w:rsid w:val="00EB4CC9"/>
    <w:rsid w:val="00EB5B99"/>
    <w:rsid w:val="00EB61C3"/>
    <w:rsid w:val="00EB66A0"/>
    <w:rsid w:val="00EB6949"/>
    <w:rsid w:val="00EB72FD"/>
    <w:rsid w:val="00EB7B1D"/>
    <w:rsid w:val="00EB7C52"/>
    <w:rsid w:val="00EC047C"/>
    <w:rsid w:val="00EC15D9"/>
    <w:rsid w:val="00EC25F2"/>
    <w:rsid w:val="00EC27FD"/>
    <w:rsid w:val="00EC2BA0"/>
    <w:rsid w:val="00EC3101"/>
    <w:rsid w:val="00EC4770"/>
    <w:rsid w:val="00EC4863"/>
    <w:rsid w:val="00EC48D6"/>
    <w:rsid w:val="00EC50D3"/>
    <w:rsid w:val="00EC55E4"/>
    <w:rsid w:val="00EC6278"/>
    <w:rsid w:val="00EC7894"/>
    <w:rsid w:val="00EC7B0B"/>
    <w:rsid w:val="00ED0714"/>
    <w:rsid w:val="00ED0C66"/>
    <w:rsid w:val="00ED1669"/>
    <w:rsid w:val="00ED1FF5"/>
    <w:rsid w:val="00ED2709"/>
    <w:rsid w:val="00ED320C"/>
    <w:rsid w:val="00ED5122"/>
    <w:rsid w:val="00ED62A1"/>
    <w:rsid w:val="00ED6839"/>
    <w:rsid w:val="00ED699F"/>
    <w:rsid w:val="00ED6B41"/>
    <w:rsid w:val="00ED6D2C"/>
    <w:rsid w:val="00EE1326"/>
    <w:rsid w:val="00EE173B"/>
    <w:rsid w:val="00EE1DB5"/>
    <w:rsid w:val="00EE1FF0"/>
    <w:rsid w:val="00EE275D"/>
    <w:rsid w:val="00EE3774"/>
    <w:rsid w:val="00EE581F"/>
    <w:rsid w:val="00EE59FD"/>
    <w:rsid w:val="00EE6190"/>
    <w:rsid w:val="00EF0778"/>
    <w:rsid w:val="00EF0BD1"/>
    <w:rsid w:val="00EF135B"/>
    <w:rsid w:val="00EF3373"/>
    <w:rsid w:val="00EF39A9"/>
    <w:rsid w:val="00EF491F"/>
    <w:rsid w:val="00EF51F4"/>
    <w:rsid w:val="00EF5867"/>
    <w:rsid w:val="00EF62D6"/>
    <w:rsid w:val="00EF6B30"/>
    <w:rsid w:val="00EF775C"/>
    <w:rsid w:val="00EF7A7A"/>
    <w:rsid w:val="00F01957"/>
    <w:rsid w:val="00F03A0F"/>
    <w:rsid w:val="00F03DA3"/>
    <w:rsid w:val="00F05DF7"/>
    <w:rsid w:val="00F05E2D"/>
    <w:rsid w:val="00F06505"/>
    <w:rsid w:val="00F068A7"/>
    <w:rsid w:val="00F13929"/>
    <w:rsid w:val="00F13CCB"/>
    <w:rsid w:val="00F14065"/>
    <w:rsid w:val="00F15490"/>
    <w:rsid w:val="00F16F89"/>
    <w:rsid w:val="00F179FF"/>
    <w:rsid w:val="00F17A77"/>
    <w:rsid w:val="00F218B2"/>
    <w:rsid w:val="00F223BD"/>
    <w:rsid w:val="00F22B21"/>
    <w:rsid w:val="00F23074"/>
    <w:rsid w:val="00F23F14"/>
    <w:rsid w:val="00F23F93"/>
    <w:rsid w:val="00F2486F"/>
    <w:rsid w:val="00F2492E"/>
    <w:rsid w:val="00F25762"/>
    <w:rsid w:val="00F25787"/>
    <w:rsid w:val="00F25C74"/>
    <w:rsid w:val="00F2622E"/>
    <w:rsid w:val="00F276E4"/>
    <w:rsid w:val="00F279CF"/>
    <w:rsid w:val="00F27C2A"/>
    <w:rsid w:val="00F27E5D"/>
    <w:rsid w:val="00F30C1D"/>
    <w:rsid w:val="00F3120D"/>
    <w:rsid w:val="00F314C5"/>
    <w:rsid w:val="00F32952"/>
    <w:rsid w:val="00F32BDF"/>
    <w:rsid w:val="00F34F81"/>
    <w:rsid w:val="00F354CA"/>
    <w:rsid w:val="00F3555E"/>
    <w:rsid w:val="00F35831"/>
    <w:rsid w:val="00F3705D"/>
    <w:rsid w:val="00F379B4"/>
    <w:rsid w:val="00F403AC"/>
    <w:rsid w:val="00F4068F"/>
    <w:rsid w:val="00F40F22"/>
    <w:rsid w:val="00F410BF"/>
    <w:rsid w:val="00F4147A"/>
    <w:rsid w:val="00F423C0"/>
    <w:rsid w:val="00F43181"/>
    <w:rsid w:val="00F43FA7"/>
    <w:rsid w:val="00F44186"/>
    <w:rsid w:val="00F4496D"/>
    <w:rsid w:val="00F462D5"/>
    <w:rsid w:val="00F46603"/>
    <w:rsid w:val="00F47625"/>
    <w:rsid w:val="00F50740"/>
    <w:rsid w:val="00F51087"/>
    <w:rsid w:val="00F51FD0"/>
    <w:rsid w:val="00F522EB"/>
    <w:rsid w:val="00F52EC7"/>
    <w:rsid w:val="00F53251"/>
    <w:rsid w:val="00F567B8"/>
    <w:rsid w:val="00F56D65"/>
    <w:rsid w:val="00F56DF3"/>
    <w:rsid w:val="00F610C4"/>
    <w:rsid w:val="00F619C4"/>
    <w:rsid w:val="00F62502"/>
    <w:rsid w:val="00F6278B"/>
    <w:rsid w:val="00F64C8A"/>
    <w:rsid w:val="00F65255"/>
    <w:rsid w:val="00F65AB9"/>
    <w:rsid w:val="00F66313"/>
    <w:rsid w:val="00F71668"/>
    <w:rsid w:val="00F718FE"/>
    <w:rsid w:val="00F72A86"/>
    <w:rsid w:val="00F72BA3"/>
    <w:rsid w:val="00F755C8"/>
    <w:rsid w:val="00F75A72"/>
    <w:rsid w:val="00F75AE9"/>
    <w:rsid w:val="00F76014"/>
    <w:rsid w:val="00F77E7D"/>
    <w:rsid w:val="00F800EB"/>
    <w:rsid w:val="00F804FF"/>
    <w:rsid w:val="00F80676"/>
    <w:rsid w:val="00F811CA"/>
    <w:rsid w:val="00F82B8E"/>
    <w:rsid w:val="00F83C23"/>
    <w:rsid w:val="00F84EE8"/>
    <w:rsid w:val="00F850C5"/>
    <w:rsid w:val="00F85884"/>
    <w:rsid w:val="00F8597D"/>
    <w:rsid w:val="00F85AC2"/>
    <w:rsid w:val="00F86A9B"/>
    <w:rsid w:val="00F86DD8"/>
    <w:rsid w:val="00F9048A"/>
    <w:rsid w:val="00F91965"/>
    <w:rsid w:val="00F92218"/>
    <w:rsid w:val="00F92B7B"/>
    <w:rsid w:val="00F93630"/>
    <w:rsid w:val="00F93AB9"/>
    <w:rsid w:val="00F951AF"/>
    <w:rsid w:val="00F9581D"/>
    <w:rsid w:val="00F95BEC"/>
    <w:rsid w:val="00F96FD0"/>
    <w:rsid w:val="00FA1256"/>
    <w:rsid w:val="00FA17FE"/>
    <w:rsid w:val="00FA1821"/>
    <w:rsid w:val="00FA183D"/>
    <w:rsid w:val="00FA2044"/>
    <w:rsid w:val="00FA23D5"/>
    <w:rsid w:val="00FA2C3F"/>
    <w:rsid w:val="00FA3BBD"/>
    <w:rsid w:val="00FA4042"/>
    <w:rsid w:val="00FA44B4"/>
    <w:rsid w:val="00FA59A7"/>
    <w:rsid w:val="00FA5A6A"/>
    <w:rsid w:val="00FA5B40"/>
    <w:rsid w:val="00FA7436"/>
    <w:rsid w:val="00FB05C1"/>
    <w:rsid w:val="00FB0A83"/>
    <w:rsid w:val="00FB23C9"/>
    <w:rsid w:val="00FB2983"/>
    <w:rsid w:val="00FB2BEF"/>
    <w:rsid w:val="00FB2FB2"/>
    <w:rsid w:val="00FB7837"/>
    <w:rsid w:val="00FC0406"/>
    <w:rsid w:val="00FC05BC"/>
    <w:rsid w:val="00FC0C22"/>
    <w:rsid w:val="00FC0EBE"/>
    <w:rsid w:val="00FC1698"/>
    <w:rsid w:val="00FC3632"/>
    <w:rsid w:val="00FC4D4E"/>
    <w:rsid w:val="00FC52A0"/>
    <w:rsid w:val="00FC5AB0"/>
    <w:rsid w:val="00FC76DB"/>
    <w:rsid w:val="00FD0D1F"/>
    <w:rsid w:val="00FD1C9A"/>
    <w:rsid w:val="00FD2012"/>
    <w:rsid w:val="00FD2A39"/>
    <w:rsid w:val="00FD3313"/>
    <w:rsid w:val="00FD575C"/>
    <w:rsid w:val="00FD5B08"/>
    <w:rsid w:val="00FD798F"/>
    <w:rsid w:val="00FE0B3A"/>
    <w:rsid w:val="00FE4694"/>
    <w:rsid w:val="00FE5255"/>
    <w:rsid w:val="00FE6A85"/>
    <w:rsid w:val="00FE6EDF"/>
    <w:rsid w:val="00FE7228"/>
    <w:rsid w:val="00FE750C"/>
    <w:rsid w:val="00FE7DF5"/>
    <w:rsid w:val="00FF04A7"/>
    <w:rsid w:val="00FF06CC"/>
    <w:rsid w:val="00FF1EC8"/>
    <w:rsid w:val="00FF334E"/>
    <w:rsid w:val="00FF426E"/>
    <w:rsid w:val="00FF5076"/>
    <w:rsid w:val="00FF5459"/>
    <w:rsid w:val="00FF58A0"/>
    <w:rsid w:val="00FF605C"/>
    <w:rsid w:val="00FF6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DD8"/>
    <w:pPr>
      <w:suppressAutoHyphens/>
      <w:autoSpaceDN w:val="0"/>
      <w:spacing w:after="0" w:line="240" w:lineRule="auto"/>
      <w:textAlignment w:val="baseline"/>
    </w:pPr>
    <w:rPr>
      <w:rFonts w:ascii="Liberation Serif" w:eastAsia="SimSun" w:hAnsi="Liberation Serif" w:cs="Arial"/>
      <w:kern w:val="3"/>
      <w:sz w:val="24"/>
      <w:szCs w:val="24"/>
      <w:lang w:val="ro-RO"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23DD8"/>
    <w:pPr>
      <w:suppressAutoHyphens/>
      <w:autoSpaceDN w:val="0"/>
      <w:spacing w:after="0" w:line="240" w:lineRule="auto"/>
      <w:textAlignment w:val="baseline"/>
    </w:pPr>
    <w:rPr>
      <w:rFonts w:ascii="Liberation Serif" w:eastAsia="SimSun" w:hAnsi="Liberation Serif" w:cs="Arial"/>
      <w:kern w:val="3"/>
      <w:sz w:val="24"/>
      <w:szCs w:val="24"/>
      <w:lang w:val="ro-RO"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Joska</dc:creator>
  <cp:lastModifiedBy>Joska</cp:lastModifiedBy>
  <cp:revision>1</cp:revision>
  <dcterms:created xsi:type="dcterms:W3CDTF">2018-02-22T10:29:00Z</dcterms:created>
  <dcterms:modified xsi:type="dcterms:W3CDTF">2018-02-22T12:18:00Z</dcterms:modified>
</cp:coreProperties>
</file>